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1E0"/>
      </w:tblPr>
      <w:tblGrid>
        <w:gridCol w:w="4569"/>
      </w:tblGrid>
      <w:tr w:rsidR="003C454F" w:rsidRPr="0074137C" w:rsidTr="003C454F">
        <w:tc>
          <w:tcPr>
            <w:tcW w:w="4569" w:type="dxa"/>
            <w:shd w:val="clear" w:color="auto" w:fill="auto"/>
          </w:tcPr>
          <w:p w:rsidR="003C454F" w:rsidRPr="0074137C" w:rsidRDefault="003C454F" w:rsidP="003C454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C454F" w:rsidRPr="0074137C" w:rsidTr="003C454F">
        <w:trPr>
          <w:trHeight w:val="823"/>
        </w:trPr>
        <w:tc>
          <w:tcPr>
            <w:tcW w:w="4569" w:type="dxa"/>
            <w:shd w:val="clear" w:color="auto" w:fill="auto"/>
          </w:tcPr>
          <w:p w:rsidR="003C454F" w:rsidRPr="0074137C" w:rsidRDefault="003C454F" w:rsidP="003C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C454F" w:rsidRDefault="003C454F" w:rsidP="003C454F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3C454F" w:rsidRDefault="003C454F" w:rsidP="003C454F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3C454F" w:rsidRDefault="003C454F" w:rsidP="003C454F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</w:p>
    <w:p w:rsidR="003C454F" w:rsidRDefault="003C454F" w:rsidP="003C454F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№ </w:t>
      </w:r>
      <w:r w:rsidR="00402D68">
        <w:rPr>
          <w:rFonts w:ascii="Times New Roman" w:hAnsi="Times New Roman" w:cs="Times New Roman"/>
          <w:sz w:val="26"/>
          <w:szCs w:val="26"/>
        </w:rPr>
        <w:t>173</w:t>
      </w:r>
      <w:r w:rsidRPr="00E24056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2D68">
        <w:rPr>
          <w:rFonts w:ascii="Times New Roman" w:hAnsi="Times New Roman" w:cs="Times New Roman"/>
          <w:sz w:val="26"/>
          <w:szCs w:val="26"/>
        </w:rPr>
        <w:t>28.11.</w:t>
      </w:r>
      <w:r>
        <w:rPr>
          <w:rFonts w:ascii="Times New Roman" w:hAnsi="Times New Roman" w:cs="Times New Roman"/>
          <w:sz w:val="26"/>
          <w:szCs w:val="26"/>
        </w:rPr>
        <w:t>2016 г.</w:t>
      </w:r>
    </w:p>
    <w:p w:rsidR="003C454F" w:rsidRPr="0078357A" w:rsidRDefault="003C454F" w:rsidP="003C454F">
      <w:pPr>
        <w:rPr>
          <w:rFonts w:ascii="Times New Roman" w:hAnsi="Times New Roman" w:cs="Times New Roman"/>
        </w:rPr>
      </w:pPr>
    </w:p>
    <w:p w:rsidR="003C454F" w:rsidRDefault="003C454F" w:rsidP="003C45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3C454F" w:rsidRPr="003C454F" w:rsidRDefault="003C454F" w:rsidP="003C45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 w:rsidRPr="003C454F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РИСВОЕНИЕ АДРЕСАОБЪЕКТУНЕДВИЖИМОСТИ ИАНУЛИРОВАНИЕАДРЕСА</w:t>
      </w:r>
      <w:r w:rsidRPr="003C454F">
        <w:rPr>
          <w:rFonts w:ascii="Times New Roman" w:hAnsi="Times New Roman" w:cs="Times New Roman"/>
          <w:sz w:val="26"/>
          <w:szCs w:val="26"/>
        </w:rPr>
        <w:t>»</w:t>
      </w:r>
    </w:p>
    <w:p w:rsidR="003C454F" w:rsidRPr="003C454F" w:rsidRDefault="003C454F" w:rsidP="003C45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454F" w:rsidRPr="000C513D" w:rsidRDefault="003C454F" w:rsidP="003C454F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446" w:type="dxa"/>
        <w:tblLook w:val="04A0"/>
      </w:tblPr>
      <w:tblGrid>
        <w:gridCol w:w="478"/>
        <w:gridCol w:w="4337"/>
        <w:gridCol w:w="10631"/>
      </w:tblGrid>
      <w:tr w:rsidR="003C454F" w:rsidRPr="006D06F8" w:rsidTr="003C454F">
        <w:tc>
          <w:tcPr>
            <w:tcW w:w="478" w:type="dxa"/>
          </w:tcPr>
          <w:p w:rsidR="003C454F" w:rsidRPr="006D06F8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3C454F" w:rsidRPr="004037FA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631" w:type="dxa"/>
          </w:tcPr>
          <w:p w:rsidR="003C454F" w:rsidRPr="008963A6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3C454F" w:rsidRPr="006D06F8" w:rsidTr="003C454F">
        <w:tc>
          <w:tcPr>
            <w:tcW w:w="478" w:type="dxa"/>
          </w:tcPr>
          <w:p w:rsidR="003C454F" w:rsidRPr="006D06F8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3C454F" w:rsidRPr="004037FA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3C454F" w:rsidRPr="006D06F8" w:rsidRDefault="003C454F" w:rsidP="003C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54F" w:rsidRPr="006D06F8" w:rsidTr="003C454F">
        <w:trPr>
          <w:trHeight w:val="905"/>
        </w:trPr>
        <w:tc>
          <w:tcPr>
            <w:tcW w:w="478" w:type="dxa"/>
          </w:tcPr>
          <w:p w:rsidR="003C454F" w:rsidRPr="006D06F8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631" w:type="dxa"/>
          </w:tcPr>
          <w:p w:rsidR="003C454F" w:rsidRPr="006D06F8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– город Острогожск Острогожского муниципального района Воронежской области </w:t>
            </w:r>
          </w:p>
        </w:tc>
      </w:tr>
      <w:tr w:rsidR="003C454F" w:rsidRPr="006D06F8" w:rsidTr="003C454F">
        <w:trPr>
          <w:trHeight w:val="368"/>
        </w:trPr>
        <w:tc>
          <w:tcPr>
            <w:tcW w:w="478" w:type="dxa"/>
          </w:tcPr>
          <w:p w:rsidR="003C454F" w:rsidRPr="006D06F8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631" w:type="dxa"/>
          </w:tcPr>
          <w:p w:rsidR="003C454F" w:rsidRPr="001076E3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E3">
              <w:rPr>
                <w:rFonts w:ascii="Times New Roman" w:hAnsi="Times New Roman" w:cs="Times New Roman"/>
                <w:sz w:val="24"/>
                <w:szCs w:val="24"/>
              </w:rPr>
              <w:t>36401000100004</w:t>
            </w:r>
            <w:r w:rsidR="001076E3">
              <w:rPr>
                <w:rFonts w:ascii="Times New Roman" w:hAnsi="Times New Roman" w:cs="Times New Roman"/>
                <w:sz w:val="24"/>
                <w:szCs w:val="24"/>
              </w:rPr>
              <w:t>39271</w:t>
            </w:r>
          </w:p>
        </w:tc>
      </w:tr>
      <w:tr w:rsidR="003C454F" w:rsidRPr="006D06F8" w:rsidTr="003C454F">
        <w:trPr>
          <w:trHeight w:val="561"/>
        </w:trPr>
        <w:tc>
          <w:tcPr>
            <w:tcW w:w="478" w:type="dxa"/>
          </w:tcPr>
          <w:p w:rsidR="003C454F" w:rsidRPr="006D06F8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631" w:type="dxa"/>
          </w:tcPr>
          <w:p w:rsidR="003C454F" w:rsidRPr="001755AC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AC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недвижимости и аннулирование адреса</w:t>
            </w:r>
          </w:p>
        </w:tc>
      </w:tr>
      <w:tr w:rsidR="003C454F" w:rsidRPr="006D06F8" w:rsidTr="003C454F">
        <w:trPr>
          <w:trHeight w:val="410"/>
        </w:trPr>
        <w:tc>
          <w:tcPr>
            <w:tcW w:w="478" w:type="dxa"/>
          </w:tcPr>
          <w:p w:rsidR="003C454F" w:rsidRPr="006D06F8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631" w:type="dxa"/>
          </w:tcPr>
          <w:p w:rsidR="003C454F" w:rsidRPr="006D06F8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C454F" w:rsidRPr="006D06F8" w:rsidTr="001755AC">
        <w:trPr>
          <w:trHeight w:val="1695"/>
        </w:trPr>
        <w:tc>
          <w:tcPr>
            <w:tcW w:w="478" w:type="dxa"/>
          </w:tcPr>
          <w:p w:rsidR="003C454F" w:rsidRPr="006D06F8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337" w:type="dxa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631" w:type="dxa"/>
          </w:tcPr>
          <w:p w:rsidR="003C454F" w:rsidRPr="001755AC" w:rsidRDefault="003C454F" w:rsidP="001755AC">
            <w:pPr>
              <w:tabs>
                <w:tab w:val="left" w:pos="90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AC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администрации городского поселения – город Острогожск Острогожского муниципального района Воронежской области от 20.11.2015г. № 518 «</w:t>
            </w:r>
            <w:r w:rsidRPr="0017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 администрации городского поселения – город Острогожск  Острогожского муниципального района Воронежской области </w:t>
            </w:r>
            <w:r w:rsidRPr="0017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предоставлению муниципальной услуги </w:t>
            </w:r>
            <w:r w:rsidRPr="001755A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7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адреса объекту недвижимости и аннулирование адреса»</w:t>
            </w:r>
          </w:p>
        </w:tc>
      </w:tr>
      <w:tr w:rsidR="003C454F" w:rsidRPr="006D06F8" w:rsidTr="003C454F">
        <w:trPr>
          <w:trHeight w:val="425"/>
        </w:trPr>
        <w:tc>
          <w:tcPr>
            <w:tcW w:w="478" w:type="dxa"/>
          </w:tcPr>
          <w:p w:rsidR="003C454F" w:rsidRPr="006D06F8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7" w:type="dxa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3C454F" w:rsidRPr="006D06F8" w:rsidRDefault="001755AC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AC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недвижимости и аннулирование адреса</w:t>
            </w:r>
          </w:p>
        </w:tc>
      </w:tr>
      <w:tr w:rsidR="003C454F" w:rsidRPr="006D06F8" w:rsidTr="003C454F">
        <w:trPr>
          <w:trHeight w:val="162"/>
        </w:trPr>
        <w:tc>
          <w:tcPr>
            <w:tcW w:w="478" w:type="dxa"/>
            <w:vMerge w:val="restart"/>
          </w:tcPr>
          <w:p w:rsidR="003C454F" w:rsidRPr="006D06F8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631" w:type="dxa"/>
          </w:tcPr>
          <w:p w:rsidR="003C454F" w:rsidRPr="0089052C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3C454F" w:rsidRPr="006D06F8" w:rsidTr="003C454F">
        <w:trPr>
          <w:trHeight w:val="165"/>
        </w:trPr>
        <w:tc>
          <w:tcPr>
            <w:tcW w:w="478" w:type="dxa"/>
            <w:vMerge/>
          </w:tcPr>
          <w:p w:rsidR="003C454F" w:rsidRPr="006D06F8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3C454F" w:rsidRPr="006D06F8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3C454F" w:rsidRPr="0089052C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3C454F" w:rsidRPr="006D06F8" w:rsidTr="003C454F">
        <w:trPr>
          <w:trHeight w:val="135"/>
        </w:trPr>
        <w:tc>
          <w:tcPr>
            <w:tcW w:w="478" w:type="dxa"/>
            <w:vMerge/>
          </w:tcPr>
          <w:p w:rsidR="003C454F" w:rsidRPr="006D06F8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3C454F" w:rsidRPr="006D06F8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3C454F" w:rsidRPr="0089052C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</w:t>
            </w:r>
          </w:p>
        </w:tc>
      </w:tr>
      <w:tr w:rsidR="003C454F" w:rsidRPr="006D06F8" w:rsidTr="003C454F">
        <w:trPr>
          <w:trHeight w:val="195"/>
        </w:trPr>
        <w:tc>
          <w:tcPr>
            <w:tcW w:w="478" w:type="dxa"/>
            <w:vMerge/>
          </w:tcPr>
          <w:p w:rsidR="003C454F" w:rsidRPr="006D06F8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3C454F" w:rsidRPr="006D06F8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3C454F" w:rsidRPr="0089052C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3C454F" w:rsidRDefault="003C454F" w:rsidP="003C454F">
      <w:pPr>
        <w:rPr>
          <w:rFonts w:ascii="Times New Roman" w:hAnsi="Times New Roman" w:cs="Times New Roman"/>
          <w:b/>
          <w:sz w:val="26"/>
          <w:szCs w:val="26"/>
        </w:rPr>
      </w:pPr>
    </w:p>
    <w:p w:rsidR="001076E3" w:rsidRDefault="001076E3" w:rsidP="003C454F">
      <w:pPr>
        <w:rPr>
          <w:rFonts w:ascii="Times New Roman" w:hAnsi="Times New Roman" w:cs="Times New Roman"/>
          <w:b/>
          <w:sz w:val="26"/>
          <w:szCs w:val="26"/>
        </w:rPr>
      </w:pPr>
    </w:p>
    <w:p w:rsidR="001076E3" w:rsidRDefault="001076E3" w:rsidP="003C454F">
      <w:pPr>
        <w:rPr>
          <w:rFonts w:ascii="Times New Roman" w:hAnsi="Times New Roman" w:cs="Times New Roman"/>
          <w:b/>
          <w:sz w:val="26"/>
          <w:szCs w:val="26"/>
        </w:rPr>
      </w:pPr>
    </w:p>
    <w:p w:rsidR="001076E3" w:rsidRDefault="001076E3" w:rsidP="003C454F">
      <w:pPr>
        <w:rPr>
          <w:rFonts w:ascii="Times New Roman" w:hAnsi="Times New Roman" w:cs="Times New Roman"/>
          <w:b/>
          <w:sz w:val="26"/>
          <w:szCs w:val="26"/>
        </w:rPr>
      </w:pPr>
    </w:p>
    <w:p w:rsidR="001076E3" w:rsidRDefault="001076E3" w:rsidP="003C454F">
      <w:pPr>
        <w:rPr>
          <w:rFonts w:ascii="Times New Roman" w:hAnsi="Times New Roman" w:cs="Times New Roman"/>
          <w:b/>
          <w:sz w:val="26"/>
          <w:szCs w:val="26"/>
        </w:rPr>
      </w:pPr>
    </w:p>
    <w:p w:rsidR="001076E3" w:rsidRDefault="001076E3" w:rsidP="003C454F">
      <w:pPr>
        <w:rPr>
          <w:rFonts w:ascii="Times New Roman" w:hAnsi="Times New Roman" w:cs="Times New Roman"/>
          <w:b/>
          <w:sz w:val="26"/>
          <w:szCs w:val="26"/>
        </w:rPr>
      </w:pPr>
    </w:p>
    <w:p w:rsidR="001076E3" w:rsidRDefault="001076E3" w:rsidP="003C454F">
      <w:pPr>
        <w:rPr>
          <w:rFonts w:ascii="Times New Roman" w:hAnsi="Times New Roman" w:cs="Times New Roman"/>
          <w:b/>
          <w:sz w:val="26"/>
          <w:szCs w:val="26"/>
        </w:rPr>
      </w:pPr>
    </w:p>
    <w:p w:rsidR="001076E3" w:rsidRDefault="001076E3" w:rsidP="003C454F">
      <w:pPr>
        <w:rPr>
          <w:rFonts w:ascii="Times New Roman" w:hAnsi="Times New Roman" w:cs="Times New Roman"/>
          <w:b/>
          <w:sz w:val="26"/>
          <w:szCs w:val="26"/>
        </w:rPr>
      </w:pPr>
    </w:p>
    <w:p w:rsidR="001076E3" w:rsidRDefault="001076E3" w:rsidP="003C454F">
      <w:pPr>
        <w:rPr>
          <w:rFonts w:ascii="Times New Roman" w:hAnsi="Times New Roman" w:cs="Times New Roman"/>
          <w:b/>
          <w:sz w:val="26"/>
          <w:szCs w:val="26"/>
        </w:rPr>
      </w:pPr>
    </w:p>
    <w:p w:rsidR="001076E3" w:rsidRDefault="001076E3" w:rsidP="003C454F">
      <w:pPr>
        <w:rPr>
          <w:rFonts w:ascii="Times New Roman" w:hAnsi="Times New Roman" w:cs="Times New Roman"/>
          <w:b/>
          <w:sz w:val="26"/>
          <w:szCs w:val="26"/>
        </w:rPr>
      </w:pPr>
    </w:p>
    <w:p w:rsidR="001076E3" w:rsidRDefault="001076E3" w:rsidP="003C454F">
      <w:pPr>
        <w:rPr>
          <w:rFonts w:ascii="Times New Roman" w:hAnsi="Times New Roman" w:cs="Times New Roman"/>
          <w:b/>
          <w:sz w:val="26"/>
          <w:szCs w:val="26"/>
        </w:rPr>
      </w:pPr>
    </w:p>
    <w:p w:rsidR="003C454F" w:rsidRPr="000C513D" w:rsidRDefault="003C454F" w:rsidP="003C454F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lastRenderedPageBreak/>
        <w:t>Раздел 2. «Общие сведения о «</w:t>
      </w:r>
      <w:proofErr w:type="spellStart"/>
      <w:r w:rsidRPr="000C513D">
        <w:rPr>
          <w:rFonts w:ascii="Times New Roman" w:hAnsi="Times New Roman" w:cs="Times New Roman"/>
          <w:b/>
          <w:sz w:val="26"/>
          <w:szCs w:val="26"/>
        </w:rPr>
        <w:t>подуслугах</w:t>
      </w:r>
      <w:proofErr w:type="spellEnd"/>
      <w:r w:rsidRPr="000C513D">
        <w:rPr>
          <w:rFonts w:ascii="Times New Roman" w:hAnsi="Times New Roman" w:cs="Times New Roman"/>
          <w:b/>
          <w:sz w:val="26"/>
          <w:szCs w:val="26"/>
        </w:rPr>
        <w:t>» »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1814"/>
        <w:gridCol w:w="1021"/>
        <w:gridCol w:w="992"/>
        <w:gridCol w:w="992"/>
        <w:gridCol w:w="1057"/>
        <w:gridCol w:w="928"/>
        <w:gridCol w:w="850"/>
        <w:gridCol w:w="855"/>
        <w:gridCol w:w="1125"/>
        <w:gridCol w:w="9"/>
        <w:gridCol w:w="992"/>
        <w:gridCol w:w="1668"/>
        <w:gridCol w:w="1593"/>
      </w:tblGrid>
      <w:tr w:rsidR="003C454F" w:rsidTr="006D4CBA">
        <w:trPr>
          <w:trHeight w:val="960"/>
        </w:trPr>
        <w:tc>
          <w:tcPr>
            <w:tcW w:w="421" w:type="dxa"/>
            <w:vMerge w:val="restart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14" w:type="dxa"/>
            <w:vMerge w:val="restart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13" w:type="dxa"/>
            <w:gridSpan w:val="2"/>
            <w:vMerge w:val="restart"/>
          </w:tcPr>
          <w:p w:rsidR="003C454F" w:rsidRPr="004037FA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057" w:type="dxa"/>
            <w:vMerge w:val="restart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928" w:type="dxa"/>
            <w:vMerge w:val="restart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81" w:type="dxa"/>
            <w:gridSpan w:val="4"/>
          </w:tcPr>
          <w:p w:rsidR="003C454F" w:rsidRPr="004037FA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668" w:type="dxa"/>
            <w:vMerge w:val="restart"/>
          </w:tcPr>
          <w:p w:rsidR="003C454F" w:rsidRPr="004037FA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93" w:type="dxa"/>
            <w:vMerge w:val="restart"/>
          </w:tcPr>
          <w:p w:rsidR="003C454F" w:rsidRPr="004037FA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C454F" w:rsidTr="006D4CBA">
        <w:trPr>
          <w:trHeight w:val="483"/>
        </w:trPr>
        <w:tc>
          <w:tcPr>
            <w:tcW w:w="421" w:type="dxa"/>
            <w:vMerge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Merge/>
          </w:tcPr>
          <w:p w:rsidR="003C454F" w:rsidRPr="004037FA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  <w:vMerge w:val="restart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668" w:type="dxa"/>
            <w:vMerge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454F" w:rsidTr="006D4CBA">
        <w:trPr>
          <w:trHeight w:val="4752"/>
        </w:trPr>
        <w:tc>
          <w:tcPr>
            <w:tcW w:w="421" w:type="dxa"/>
            <w:vMerge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нахождения ю</w:t>
            </w:r>
            <w:proofErr w:type="gram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лица) </w:t>
            </w:r>
          </w:p>
        </w:tc>
        <w:tc>
          <w:tcPr>
            <w:tcW w:w="992" w:type="dxa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7" w:type="dxa"/>
            <w:vMerge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  <w:vMerge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454F" w:rsidTr="006D4CBA">
        <w:tc>
          <w:tcPr>
            <w:tcW w:w="421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4" w:type="dxa"/>
          </w:tcPr>
          <w:p w:rsidR="003C454F" w:rsidRPr="004037FA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21" w:type="dxa"/>
          </w:tcPr>
          <w:p w:rsidR="003C454F" w:rsidRPr="004037FA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4</w:t>
            </w:r>
          </w:p>
        </w:tc>
        <w:tc>
          <w:tcPr>
            <w:tcW w:w="992" w:type="dxa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1057" w:type="dxa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6</w:t>
            </w:r>
          </w:p>
        </w:tc>
        <w:tc>
          <w:tcPr>
            <w:tcW w:w="928" w:type="dxa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7</w:t>
            </w:r>
          </w:p>
        </w:tc>
        <w:tc>
          <w:tcPr>
            <w:tcW w:w="850" w:type="dxa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8</w:t>
            </w:r>
          </w:p>
        </w:tc>
        <w:tc>
          <w:tcPr>
            <w:tcW w:w="855" w:type="dxa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9</w:t>
            </w:r>
          </w:p>
        </w:tc>
        <w:tc>
          <w:tcPr>
            <w:tcW w:w="1125" w:type="dxa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001" w:type="dxa"/>
            <w:gridSpan w:val="2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11 </w:t>
            </w:r>
          </w:p>
        </w:tc>
        <w:tc>
          <w:tcPr>
            <w:tcW w:w="1668" w:type="dxa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12    </w:t>
            </w:r>
          </w:p>
        </w:tc>
        <w:tc>
          <w:tcPr>
            <w:tcW w:w="1593" w:type="dxa"/>
          </w:tcPr>
          <w:p w:rsidR="003C454F" w:rsidRPr="004037FA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13</w:t>
            </w:r>
          </w:p>
        </w:tc>
      </w:tr>
      <w:tr w:rsidR="003C454F" w:rsidTr="001076E3">
        <w:trPr>
          <w:trHeight w:val="4388"/>
        </w:trPr>
        <w:tc>
          <w:tcPr>
            <w:tcW w:w="421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814" w:type="dxa"/>
          </w:tcPr>
          <w:p w:rsidR="003C454F" w:rsidRDefault="001755AC" w:rsidP="003C45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5AC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недвижимости и аннулирование адреса</w:t>
            </w:r>
          </w:p>
        </w:tc>
        <w:tc>
          <w:tcPr>
            <w:tcW w:w="1021" w:type="dxa"/>
          </w:tcPr>
          <w:p w:rsidR="003C454F" w:rsidRPr="00693FFF" w:rsidRDefault="003C454F" w:rsidP="003C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3FFF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 момента регистрации поступившего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C454F" w:rsidRPr="00693FFF" w:rsidRDefault="003C454F" w:rsidP="003C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3FFF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 момента регистрации поступившего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C454F" w:rsidRPr="001076E3" w:rsidRDefault="001755AC" w:rsidP="003C454F">
            <w:pPr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  <w:r w:rsidR="003C454F" w:rsidRPr="001076E3">
              <w:rPr>
                <w:rFonts w:ascii="Times New Roman" w:hAnsi="Times New Roman" w:cs="Times New Roman"/>
              </w:rPr>
              <w:t>;</w:t>
            </w:r>
          </w:p>
          <w:p w:rsidR="003C454F" w:rsidRPr="001076E3" w:rsidRDefault="003C454F" w:rsidP="003C4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1755AC" w:rsidRPr="001076E3" w:rsidRDefault="001755AC" w:rsidP="003C45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t>1.с заявлением о присвоении объекту адресации адреса обратилось лицо, не указанное в пункте 1.2. настоящего административного регламента</w:t>
            </w:r>
          </w:p>
          <w:p w:rsidR="003C454F" w:rsidRPr="001076E3" w:rsidRDefault="001755AC" w:rsidP="003C45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t>2.</w:t>
            </w:r>
            <w:r w:rsidR="006D4CBA" w:rsidRPr="001076E3">
              <w:rPr>
                <w:rFonts w:ascii="Times New Roman" w:hAnsi="Times New Roman" w:cs="Times New Roman"/>
              </w:rPr>
              <w:t>ответ на межведомственный запрос свидетельствует об отсутств</w:t>
            </w:r>
            <w:r w:rsidR="006D4CBA" w:rsidRPr="001076E3">
              <w:rPr>
                <w:rFonts w:ascii="Times New Roman" w:hAnsi="Times New Roman" w:cs="Times New Roman"/>
              </w:rPr>
              <w:lastRenderedPageBreak/>
              <w:t xml:space="preserve">ии документа и (или) информации, </w:t>
            </w:r>
            <w:proofErr w:type="gramStart"/>
            <w:r w:rsidR="006D4CBA" w:rsidRPr="001076E3">
              <w:rPr>
                <w:rFonts w:ascii="Times New Roman" w:hAnsi="Times New Roman" w:cs="Times New Roman"/>
              </w:rPr>
              <w:t>необходимых</w:t>
            </w:r>
            <w:proofErr w:type="gramEnd"/>
            <w:r w:rsidR="006D4CBA" w:rsidRPr="001076E3">
              <w:rPr>
                <w:rFonts w:ascii="Times New Roman" w:hAnsi="Times New Roman" w:cs="Times New Roman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</w:t>
            </w:r>
            <w:r w:rsidR="006D4CBA" w:rsidRPr="001076E3">
              <w:rPr>
                <w:rFonts w:ascii="Times New Roman" w:hAnsi="Times New Roman" w:cs="Times New Roman"/>
              </w:rPr>
              <w:lastRenderedPageBreak/>
              <w:t>ной инициативе</w:t>
            </w:r>
          </w:p>
          <w:p w:rsidR="006D4CBA" w:rsidRPr="001076E3" w:rsidRDefault="006D4CBA" w:rsidP="003C45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t xml:space="preserve">3. ответ на межведомственный запрос свидетельствует об отсутствии документа и (или) информации, </w:t>
            </w:r>
            <w:proofErr w:type="gramStart"/>
            <w:r w:rsidRPr="001076E3">
              <w:rPr>
                <w:rFonts w:ascii="Times New Roman" w:hAnsi="Times New Roman" w:cs="Times New Roman"/>
              </w:rPr>
              <w:t>необходимых</w:t>
            </w:r>
            <w:proofErr w:type="gramEnd"/>
            <w:r w:rsidRPr="001076E3">
              <w:rPr>
                <w:rFonts w:ascii="Times New Roman" w:hAnsi="Times New Roman" w:cs="Times New Roman"/>
              </w:rPr>
              <w:t xml:space="preserve"> для присвоения объекту адресации адреса или аннулирования его адреса, и </w:t>
            </w:r>
            <w:r w:rsidRPr="001076E3">
              <w:rPr>
                <w:rFonts w:ascii="Times New Roman" w:hAnsi="Times New Roman" w:cs="Times New Roman"/>
              </w:rPr>
              <w:lastRenderedPageBreak/>
              <w:t>соответствующий документ не был представлен заявителем (представителем заявителя) по собственной инициативе</w:t>
            </w:r>
          </w:p>
          <w:p w:rsidR="006D4CBA" w:rsidRPr="001076E3" w:rsidRDefault="006D4CBA" w:rsidP="003C45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t xml:space="preserve">отсутствуют случаи и условия для присвоения объекту адресации адреса или аннулирования его адреса, </w:t>
            </w:r>
            <w:r w:rsidRPr="001076E3">
              <w:rPr>
                <w:rFonts w:ascii="Times New Roman" w:hAnsi="Times New Roman" w:cs="Times New Roman"/>
              </w:rPr>
              <w:lastRenderedPageBreak/>
              <w:t>указанные в пунктах 5, 8 - 11 и 14 - 18 Правил присвоения, изменения и аннулирования адресов, утвержденных постановлением правительства РФ от 19.11.2014 №1221</w:t>
            </w:r>
          </w:p>
        </w:tc>
        <w:tc>
          <w:tcPr>
            <w:tcW w:w="928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не предусмотрено</w:t>
            </w:r>
          </w:p>
        </w:tc>
        <w:tc>
          <w:tcPr>
            <w:tcW w:w="850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855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нет</w:t>
            </w:r>
          </w:p>
        </w:tc>
        <w:tc>
          <w:tcPr>
            <w:tcW w:w="1125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</w:p>
        </w:tc>
        <w:tc>
          <w:tcPr>
            <w:tcW w:w="1001" w:type="dxa"/>
            <w:gridSpan w:val="2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</w:t>
            </w:r>
          </w:p>
        </w:tc>
        <w:tc>
          <w:tcPr>
            <w:tcW w:w="1668" w:type="dxa"/>
          </w:tcPr>
          <w:p w:rsidR="003C454F" w:rsidRPr="00EC6F5B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-  Лично;</w:t>
            </w:r>
          </w:p>
          <w:p w:rsidR="003C454F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   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</w:p>
          <w:p w:rsidR="003C454F" w:rsidRPr="00EC6F5B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-через МФЦ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  <w:tc>
          <w:tcPr>
            <w:tcW w:w="1593" w:type="dxa"/>
          </w:tcPr>
          <w:p w:rsidR="003C454F" w:rsidRPr="00EC6F5B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-Лично;</w:t>
            </w:r>
          </w:p>
          <w:p w:rsidR="003C454F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</w:t>
            </w:r>
          </w:p>
          <w:p w:rsidR="003C454F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</w:p>
          <w:p w:rsidR="003C454F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через МФЦ;</w:t>
            </w:r>
          </w:p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</w:tr>
    </w:tbl>
    <w:p w:rsidR="001401ED" w:rsidRDefault="001401ED" w:rsidP="001401ED">
      <w:pPr>
        <w:rPr>
          <w:rFonts w:ascii="Times New Roman" w:hAnsi="Times New Roman" w:cs="Times New Roman"/>
          <w:b/>
          <w:sz w:val="26"/>
          <w:szCs w:val="26"/>
        </w:rPr>
      </w:pPr>
    </w:p>
    <w:p w:rsidR="001401ED" w:rsidRDefault="001401ED" w:rsidP="001401ED">
      <w:pPr>
        <w:rPr>
          <w:rFonts w:ascii="Times New Roman" w:hAnsi="Times New Roman" w:cs="Times New Roman"/>
          <w:b/>
          <w:sz w:val="26"/>
          <w:szCs w:val="26"/>
        </w:rPr>
      </w:pPr>
    </w:p>
    <w:p w:rsidR="001401ED" w:rsidRDefault="001401ED" w:rsidP="001401ED">
      <w:pPr>
        <w:rPr>
          <w:rFonts w:ascii="Times New Roman" w:hAnsi="Times New Roman" w:cs="Times New Roman"/>
          <w:b/>
          <w:sz w:val="26"/>
          <w:szCs w:val="26"/>
        </w:rPr>
      </w:pPr>
    </w:p>
    <w:p w:rsidR="001401ED" w:rsidRDefault="001401ED" w:rsidP="001401ED">
      <w:pPr>
        <w:rPr>
          <w:rFonts w:ascii="Times New Roman" w:hAnsi="Times New Roman" w:cs="Times New Roman"/>
          <w:b/>
          <w:sz w:val="26"/>
          <w:szCs w:val="26"/>
        </w:rPr>
      </w:pPr>
    </w:p>
    <w:p w:rsidR="001401ED" w:rsidRDefault="001401ED" w:rsidP="001401ED">
      <w:pPr>
        <w:rPr>
          <w:rFonts w:ascii="Times New Roman" w:hAnsi="Times New Roman" w:cs="Times New Roman"/>
          <w:b/>
          <w:sz w:val="26"/>
          <w:szCs w:val="26"/>
        </w:rPr>
      </w:pPr>
    </w:p>
    <w:p w:rsidR="001401ED" w:rsidRPr="00754CF6" w:rsidRDefault="001401ED" w:rsidP="001401ED">
      <w:pPr>
        <w:rPr>
          <w:rFonts w:ascii="Times New Roman" w:hAnsi="Times New Roman" w:cs="Times New Roman"/>
          <w:b/>
          <w:sz w:val="26"/>
          <w:szCs w:val="26"/>
        </w:rPr>
      </w:pPr>
      <w:r w:rsidRPr="00107DB5">
        <w:rPr>
          <w:rFonts w:ascii="Times New Roman" w:hAnsi="Times New Roman" w:cs="Times New Roman"/>
          <w:b/>
          <w:sz w:val="26"/>
          <w:szCs w:val="26"/>
        </w:rPr>
        <w:t>Раздел 3. «Сведения о заявителях «</w:t>
      </w:r>
      <w:proofErr w:type="spellStart"/>
      <w:r w:rsidRPr="00107DB5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107DB5">
        <w:rPr>
          <w:rFonts w:ascii="Times New Roman" w:hAnsi="Times New Roman" w:cs="Times New Roman"/>
          <w:b/>
          <w:sz w:val="26"/>
          <w:szCs w:val="26"/>
        </w:rPr>
        <w:t>» »</w:t>
      </w:r>
    </w:p>
    <w:p w:rsidR="003C454F" w:rsidRDefault="003C454F" w:rsidP="003C454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2093"/>
        <w:gridCol w:w="1634"/>
        <w:gridCol w:w="3185"/>
        <w:gridCol w:w="1209"/>
        <w:gridCol w:w="2123"/>
        <w:gridCol w:w="2221"/>
        <w:gridCol w:w="2275"/>
      </w:tblGrid>
      <w:tr w:rsidR="003C454F" w:rsidTr="001401ED">
        <w:trPr>
          <w:trHeight w:val="4246"/>
        </w:trPr>
        <w:tc>
          <w:tcPr>
            <w:tcW w:w="567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</w:tcPr>
          <w:p w:rsidR="003C454F" w:rsidRPr="004037FA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34" w:type="dxa"/>
          </w:tcPr>
          <w:p w:rsidR="003C454F" w:rsidRPr="00783E6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proofErr w:type="gramEnd"/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подтверждающий правомочие заявителя соответствующей категории на получение «</w:t>
            </w:r>
            <w:proofErr w:type="spellStart"/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85" w:type="dxa"/>
          </w:tcPr>
          <w:p w:rsidR="003C454F" w:rsidRPr="00783E6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</w:t>
            </w:r>
            <w:proofErr w:type="spellStart"/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09" w:type="dxa"/>
          </w:tcPr>
          <w:p w:rsidR="003C454F" w:rsidRPr="00783E6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C454F" w:rsidRPr="00783E6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2123" w:type="dxa"/>
          </w:tcPr>
          <w:p w:rsidR="003C454F" w:rsidRPr="00783E6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3C454F" w:rsidRPr="00783E6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3C454F" w:rsidRPr="00783E6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3C454F" w:rsidTr="001401ED">
        <w:tc>
          <w:tcPr>
            <w:tcW w:w="567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3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2</w:t>
            </w:r>
          </w:p>
        </w:tc>
        <w:tc>
          <w:tcPr>
            <w:tcW w:w="1634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185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4</w:t>
            </w:r>
          </w:p>
        </w:tc>
        <w:tc>
          <w:tcPr>
            <w:tcW w:w="1209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5</w:t>
            </w:r>
          </w:p>
        </w:tc>
        <w:tc>
          <w:tcPr>
            <w:tcW w:w="2123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6</w:t>
            </w:r>
          </w:p>
        </w:tc>
        <w:tc>
          <w:tcPr>
            <w:tcW w:w="2221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7</w:t>
            </w:r>
          </w:p>
        </w:tc>
        <w:tc>
          <w:tcPr>
            <w:tcW w:w="2275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8</w:t>
            </w:r>
          </w:p>
        </w:tc>
      </w:tr>
      <w:tr w:rsidR="003C454F" w:rsidTr="001401ED">
        <w:trPr>
          <w:trHeight w:val="539"/>
        </w:trPr>
        <w:tc>
          <w:tcPr>
            <w:tcW w:w="567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3" w:type="dxa"/>
          </w:tcPr>
          <w:p w:rsidR="001401ED" w:rsidRPr="00087A31" w:rsidRDefault="001401ED" w:rsidP="001401ED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собственниками объекта адресации, либо лицами, обладающими одним из следующих вещных прав на объект адресации:</w:t>
            </w:r>
          </w:p>
          <w:p w:rsidR="001401ED" w:rsidRPr="00087A31" w:rsidRDefault="001401ED" w:rsidP="001401ED">
            <w:pPr>
              <w:pStyle w:val="ac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хозяйственного ведения;</w:t>
            </w:r>
          </w:p>
          <w:p w:rsidR="001401ED" w:rsidRPr="00087A31" w:rsidRDefault="001401ED" w:rsidP="001401ED">
            <w:pPr>
              <w:pStyle w:val="ac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б) право </w:t>
            </w:r>
            <w:r w:rsidRPr="00087A31">
              <w:rPr>
                <w:rFonts w:ascii="Times New Roman" w:hAnsi="Times New Roman"/>
              </w:rPr>
              <w:lastRenderedPageBreak/>
              <w:t>оперативного управления;</w:t>
            </w:r>
          </w:p>
          <w:p w:rsidR="001401ED" w:rsidRPr="00087A31" w:rsidRDefault="001401ED" w:rsidP="001401ED">
            <w:pPr>
              <w:pStyle w:val="ac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владения;</w:t>
            </w:r>
          </w:p>
          <w:p w:rsidR="001401ED" w:rsidRPr="00087A31" w:rsidRDefault="001401ED" w:rsidP="001401ED">
            <w:pPr>
              <w:pStyle w:val="ac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пользования.</w:t>
            </w:r>
          </w:p>
          <w:p w:rsidR="003C454F" w:rsidRPr="001076E3" w:rsidRDefault="003C454F" w:rsidP="003C4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3C454F" w:rsidRPr="001076E3" w:rsidRDefault="003C454F" w:rsidP="003C454F">
            <w:pPr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lastRenderedPageBreak/>
              <w:t>Паспорт</w:t>
            </w:r>
          </w:p>
        </w:tc>
        <w:tc>
          <w:tcPr>
            <w:tcW w:w="3185" w:type="dxa"/>
          </w:tcPr>
          <w:p w:rsidR="003C454F" w:rsidRPr="001076E3" w:rsidRDefault="003C454F" w:rsidP="003C454F">
            <w:pPr>
              <w:jc w:val="both"/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t xml:space="preserve">    Должен отвечать требованиям РФ, предъявляемых к данному виду документа; должен быть действительным на срок обращения за предоставлением услуги</w:t>
            </w:r>
          </w:p>
        </w:tc>
        <w:tc>
          <w:tcPr>
            <w:tcW w:w="1209" w:type="dxa"/>
          </w:tcPr>
          <w:p w:rsidR="003C454F" w:rsidRPr="001076E3" w:rsidRDefault="003C454F" w:rsidP="003C454F">
            <w:pPr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123" w:type="dxa"/>
          </w:tcPr>
          <w:p w:rsidR="003C454F" w:rsidRPr="001076E3" w:rsidRDefault="003C454F" w:rsidP="003C454F">
            <w:pPr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t xml:space="preserve">   Лица, имеющие доверенность</w:t>
            </w:r>
          </w:p>
        </w:tc>
        <w:tc>
          <w:tcPr>
            <w:tcW w:w="2221" w:type="dxa"/>
          </w:tcPr>
          <w:p w:rsidR="003C454F" w:rsidRPr="001076E3" w:rsidRDefault="003C454F" w:rsidP="003C454F">
            <w:pPr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t xml:space="preserve">     Доверенность</w:t>
            </w:r>
          </w:p>
        </w:tc>
        <w:tc>
          <w:tcPr>
            <w:tcW w:w="2275" w:type="dxa"/>
          </w:tcPr>
          <w:p w:rsidR="003C454F" w:rsidRPr="001076E3" w:rsidRDefault="003C454F" w:rsidP="003C454F">
            <w:pPr>
              <w:jc w:val="both"/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t xml:space="preserve">   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  <w:tr w:rsidR="003C454F" w:rsidTr="001401ED">
        <w:trPr>
          <w:trHeight w:val="411"/>
        </w:trPr>
        <w:tc>
          <w:tcPr>
            <w:tcW w:w="567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093" w:type="dxa"/>
          </w:tcPr>
          <w:p w:rsidR="003C454F" w:rsidRPr="001076E3" w:rsidRDefault="003C454F" w:rsidP="003C454F">
            <w:pPr>
              <w:jc w:val="center"/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634" w:type="dxa"/>
          </w:tcPr>
          <w:p w:rsidR="003C454F" w:rsidRPr="001076E3" w:rsidRDefault="003C454F" w:rsidP="003C454F">
            <w:pPr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3185" w:type="dxa"/>
          </w:tcPr>
          <w:p w:rsidR="003C454F" w:rsidRPr="001076E3" w:rsidRDefault="003C454F" w:rsidP="003C454F">
            <w:pPr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t xml:space="preserve"> Должен отвечать требованиям РФ, предъявляемых к данному виду документа;</w:t>
            </w:r>
          </w:p>
        </w:tc>
        <w:tc>
          <w:tcPr>
            <w:tcW w:w="1209" w:type="dxa"/>
          </w:tcPr>
          <w:p w:rsidR="003C454F" w:rsidRPr="001076E3" w:rsidRDefault="003C454F" w:rsidP="003C454F">
            <w:pPr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t xml:space="preserve">   Имеется</w:t>
            </w:r>
          </w:p>
        </w:tc>
        <w:tc>
          <w:tcPr>
            <w:tcW w:w="2123" w:type="dxa"/>
          </w:tcPr>
          <w:p w:rsidR="003C454F" w:rsidRPr="001076E3" w:rsidRDefault="003C454F" w:rsidP="003C454F">
            <w:pPr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t xml:space="preserve"> Лица, имеющие доверенность</w:t>
            </w:r>
          </w:p>
        </w:tc>
        <w:tc>
          <w:tcPr>
            <w:tcW w:w="2221" w:type="dxa"/>
          </w:tcPr>
          <w:p w:rsidR="003C454F" w:rsidRPr="001076E3" w:rsidRDefault="003C454F" w:rsidP="003C454F">
            <w:pPr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t xml:space="preserve"> Доверенность</w:t>
            </w:r>
          </w:p>
        </w:tc>
        <w:tc>
          <w:tcPr>
            <w:tcW w:w="2275" w:type="dxa"/>
          </w:tcPr>
          <w:p w:rsidR="003C454F" w:rsidRPr="001076E3" w:rsidRDefault="003C454F" w:rsidP="003C454F">
            <w:pPr>
              <w:rPr>
                <w:rFonts w:ascii="Times New Roman" w:hAnsi="Times New Roman" w:cs="Times New Roman"/>
              </w:rPr>
            </w:pPr>
            <w:r w:rsidRPr="001076E3">
              <w:rPr>
                <w:rFonts w:ascii="Times New Roman" w:hAnsi="Times New Roman" w:cs="Times New Roman"/>
              </w:rPr>
              <w:t xml:space="preserve"> 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</w:tbl>
    <w:p w:rsidR="003C454F" w:rsidRDefault="003C454F" w:rsidP="003C454F">
      <w:pPr>
        <w:rPr>
          <w:rFonts w:ascii="Times New Roman" w:hAnsi="Times New Roman" w:cs="Times New Roman"/>
          <w:sz w:val="26"/>
          <w:szCs w:val="26"/>
        </w:rPr>
      </w:pPr>
    </w:p>
    <w:p w:rsidR="003C454F" w:rsidRDefault="003C454F" w:rsidP="003C454F">
      <w:pPr>
        <w:rPr>
          <w:rFonts w:ascii="Times New Roman" w:hAnsi="Times New Roman" w:cs="Times New Roman"/>
          <w:sz w:val="26"/>
          <w:szCs w:val="26"/>
        </w:rPr>
      </w:pPr>
    </w:p>
    <w:p w:rsidR="003C454F" w:rsidRDefault="003C454F" w:rsidP="003C454F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4. «Документы, предоставляемые заявителем для получения «</w:t>
      </w:r>
      <w:proofErr w:type="spellStart"/>
      <w:r w:rsidRPr="000C513D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0C513D">
        <w:rPr>
          <w:rFonts w:ascii="Times New Roman" w:hAnsi="Times New Roman" w:cs="Times New Roman"/>
          <w:b/>
          <w:sz w:val="26"/>
          <w:szCs w:val="26"/>
        </w:rPr>
        <w:t>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948"/>
        <w:gridCol w:w="4678"/>
        <w:gridCol w:w="1134"/>
        <w:gridCol w:w="992"/>
        <w:gridCol w:w="1985"/>
        <w:gridCol w:w="1134"/>
        <w:gridCol w:w="985"/>
      </w:tblGrid>
      <w:tr w:rsidR="003C454F" w:rsidTr="003C454F">
        <w:trPr>
          <w:trHeight w:val="1797"/>
        </w:trPr>
        <w:tc>
          <w:tcPr>
            <w:tcW w:w="704" w:type="dxa"/>
          </w:tcPr>
          <w:p w:rsidR="003C454F" w:rsidRPr="000C513D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454F" w:rsidRPr="000C513D" w:rsidRDefault="003C454F" w:rsidP="003C4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8" w:type="dxa"/>
          </w:tcPr>
          <w:p w:rsidR="003C454F" w:rsidRPr="000C513D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4678" w:type="dxa"/>
          </w:tcPr>
          <w:p w:rsidR="003C454F" w:rsidRPr="000C513D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</w:t>
            </w:r>
            <w:proofErr w:type="spellStart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C454F" w:rsidRPr="000C513D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документов с 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указанием подлинник/копия</w:t>
            </w:r>
          </w:p>
        </w:tc>
        <w:tc>
          <w:tcPr>
            <w:tcW w:w="992" w:type="dxa"/>
          </w:tcPr>
          <w:p w:rsidR="003C454F" w:rsidRPr="000C513D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Документ, предоставляемый по условию</w:t>
            </w:r>
          </w:p>
        </w:tc>
        <w:tc>
          <w:tcPr>
            <w:tcW w:w="1985" w:type="dxa"/>
          </w:tcPr>
          <w:p w:rsidR="003C454F" w:rsidRPr="000C513D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3C454F" w:rsidRPr="00956A5D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985" w:type="dxa"/>
          </w:tcPr>
          <w:p w:rsidR="003C454F" w:rsidRPr="00956A5D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3C454F" w:rsidTr="003C454F">
        <w:tc>
          <w:tcPr>
            <w:tcW w:w="704" w:type="dxa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2948" w:type="dxa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85" w:type="dxa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3C454F" w:rsidTr="003C454F">
        <w:tc>
          <w:tcPr>
            <w:tcW w:w="704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48" w:type="dxa"/>
          </w:tcPr>
          <w:p w:rsidR="003C454F" w:rsidRPr="00754CF6" w:rsidRDefault="003C454F" w:rsidP="003C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6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4678" w:type="dxa"/>
          </w:tcPr>
          <w:p w:rsidR="001401ED" w:rsidRDefault="003C454F" w:rsidP="0014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4CF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821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C454F" w:rsidRPr="005B2A31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1 экз. Оригинал</w:t>
            </w:r>
          </w:p>
          <w:p w:rsidR="003C454F" w:rsidRPr="005B2A31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4F" w:rsidRPr="005B2A31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установленным требованиям</w:t>
            </w:r>
          </w:p>
        </w:tc>
        <w:tc>
          <w:tcPr>
            <w:tcW w:w="992" w:type="dxa"/>
          </w:tcPr>
          <w:p w:rsidR="003C454F" w:rsidRPr="005B2A31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Нет</w:t>
            </w:r>
          </w:p>
        </w:tc>
        <w:tc>
          <w:tcPr>
            <w:tcW w:w="1985" w:type="dxa"/>
          </w:tcPr>
          <w:p w:rsidR="003C454F" w:rsidRPr="005B2A31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 форме, указанной в приложении № 1 к технологической схеме. Сведения, указанные в заявлении, подтверждаются подписью лица, подавшего заявление, с указанием даты подачи заявления</w:t>
            </w:r>
          </w:p>
        </w:tc>
        <w:tc>
          <w:tcPr>
            <w:tcW w:w="1134" w:type="dxa"/>
          </w:tcPr>
          <w:p w:rsidR="003C454F" w:rsidRPr="000567CE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985" w:type="dxa"/>
          </w:tcPr>
          <w:p w:rsidR="003C454F" w:rsidRPr="000567CE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</w:tr>
      <w:tr w:rsidR="003C454F" w:rsidTr="003C454F">
        <w:trPr>
          <w:trHeight w:val="1994"/>
        </w:trPr>
        <w:tc>
          <w:tcPr>
            <w:tcW w:w="704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948" w:type="dxa"/>
          </w:tcPr>
          <w:p w:rsidR="001401ED" w:rsidRPr="00087A31" w:rsidRDefault="001401ED" w:rsidP="001401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удостоверяющий личность</w:t>
            </w:r>
          </w:p>
          <w:p w:rsidR="003C454F" w:rsidRPr="000935CE" w:rsidRDefault="003C454F" w:rsidP="004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454F" w:rsidRDefault="001401ED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A31">
              <w:rPr>
                <w:rFonts w:ascii="Times New Roman" w:hAnsi="Times New Roman"/>
              </w:rPr>
              <w:t xml:space="preserve">- паспорт или </w:t>
            </w:r>
            <w:proofErr w:type="gramStart"/>
            <w:r w:rsidRPr="00087A31">
              <w:rPr>
                <w:rFonts w:ascii="Times New Roman" w:hAnsi="Times New Roman"/>
              </w:rPr>
              <w:t>временное</w:t>
            </w:r>
            <w:proofErr w:type="gramEnd"/>
            <w:r w:rsidRPr="00087A31">
              <w:rPr>
                <w:rFonts w:ascii="Times New Roman" w:hAnsi="Times New Roman"/>
              </w:rPr>
              <w:t xml:space="preserve"> удостоверении гражданина РФ</w:t>
            </w:r>
          </w:p>
        </w:tc>
        <w:tc>
          <w:tcPr>
            <w:tcW w:w="1134" w:type="dxa"/>
          </w:tcPr>
          <w:p w:rsidR="003C454F" w:rsidRDefault="001401ED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A31">
              <w:rPr>
                <w:rFonts w:ascii="Times New Roman" w:hAnsi="Times New Roman"/>
              </w:rPr>
              <w:t>1/подлинни</w:t>
            </w:r>
            <w:proofErr w:type="gramStart"/>
            <w:r w:rsidRPr="00087A31">
              <w:rPr>
                <w:rFonts w:ascii="Times New Roman" w:hAnsi="Times New Roman"/>
              </w:rPr>
              <w:t>к(</w:t>
            </w:r>
            <w:proofErr w:type="gramEnd"/>
            <w:r w:rsidRPr="00087A31">
              <w:rPr>
                <w:rFonts w:ascii="Times New Roman" w:hAnsi="Times New Roman"/>
              </w:rPr>
              <w:t>возвращается заявителю), 1/копия</w:t>
            </w:r>
          </w:p>
        </w:tc>
        <w:tc>
          <w:tcPr>
            <w:tcW w:w="992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Нет</w:t>
            </w:r>
          </w:p>
        </w:tc>
        <w:tc>
          <w:tcPr>
            <w:tcW w:w="1985" w:type="dxa"/>
          </w:tcPr>
          <w:p w:rsidR="003C454F" w:rsidRPr="0059612F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2F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</w:p>
        </w:tc>
        <w:tc>
          <w:tcPr>
            <w:tcW w:w="985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</w:tr>
      <w:tr w:rsidR="001401ED" w:rsidTr="003C454F">
        <w:trPr>
          <w:trHeight w:val="1994"/>
        </w:trPr>
        <w:tc>
          <w:tcPr>
            <w:tcW w:w="704" w:type="dxa"/>
          </w:tcPr>
          <w:p w:rsidR="001401ED" w:rsidRDefault="001401ED" w:rsidP="003C4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2948" w:type="dxa"/>
          </w:tcPr>
          <w:p w:rsidR="001401ED" w:rsidRPr="00087A31" w:rsidRDefault="001401ED" w:rsidP="00140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полномочия</w:t>
            </w:r>
          </w:p>
        </w:tc>
        <w:tc>
          <w:tcPr>
            <w:tcW w:w="4678" w:type="dxa"/>
          </w:tcPr>
          <w:p w:rsidR="001401ED" w:rsidRPr="00411658" w:rsidRDefault="001401ED" w:rsidP="001401ED">
            <w:pPr>
              <w:pStyle w:val="ac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доверенность</w:t>
            </w:r>
          </w:p>
          <w:p w:rsidR="001401ED" w:rsidRPr="00411658" w:rsidRDefault="001401ED" w:rsidP="001401ED">
            <w:pPr>
              <w:pStyle w:val="ac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подтверждающий полномочия гражданина действовать от имени юридического лица без доверенности (приказ о назначении на должность)</w:t>
            </w:r>
          </w:p>
          <w:p w:rsidR="001401ED" w:rsidRPr="00411658" w:rsidRDefault="001401ED" w:rsidP="001401ED">
            <w:pPr>
              <w:pStyle w:val="ac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– решение общего собрания собственников многоквартирного дома. </w:t>
            </w:r>
          </w:p>
          <w:p w:rsidR="001401ED" w:rsidRPr="00087A31" w:rsidRDefault="001401ED" w:rsidP="001401ED">
            <w:pPr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собрания членов такого некоммерческого объединения.</w:t>
            </w:r>
          </w:p>
        </w:tc>
        <w:tc>
          <w:tcPr>
            <w:tcW w:w="1134" w:type="dxa"/>
          </w:tcPr>
          <w:p w:rsidR="001401ED" w:rsidRPr="00087A31" w:rsidRDefault="001401ED" w:rsidP="003C45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992" w:type="dxa"/>
          </w:tcPr>
          <w:p w:rsidR="001401ED" w:rsidRDefault="001401ED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985" w:type="dxa"/>
          </w:tcPr>
          <w:p w:rsidR="001401ED" w:rsidRPr="0059612F" w:rsidRDefault="001401ED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2F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1401ED" w:rsidRDefault="001401ED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5" w:type="dxa"/>
          </w:tcPr>
          <w:p w:rsidR="001401ED" w:rsidRDefault="001401ED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C454F" w:rsidRDefault="003C454F" w:rsidP="003C454F">
      <w:pPr>
        <w:rPr>
          <w:rFonts w:ascii="Times New Roman" w:hAnsi="Times New Roman" w:cs="Times New Roman"/>
          <w:sz w:val="26"/>
          <w:szCs w:val="26"/>
        </w:rPr>
      </w:pPr>
    </w:p>
    <w:p w:rsidR="003C454F" w:rsidRPr="00956A5D" w:rsidRDefault="003C454F" w:rsidP="003C454F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3C454F" w:rsidRDefault="003C454F" w:rsidP="003C454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3C454F" w:rsidTr="003C454F">
        <w:trPr>
          <w:trHeight w:val="2666"/>
        </w:trPr>
        <w:tc>
          <w:tcPr>
            <w:tcW w:w="1696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актуальной технологической карты </w:t>
            </w:r>
            <w:proofErr w:type="gramStart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межведомственного</w:t>
            </w:r>
            <w:proofErr w:type="gramEnd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взаимодействий</w:t>
            </w:r>
          </w:p>
        </w:tc>
        <w:tc>
          <w:tcPr>
            <w:tcW w:w="1985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</w:t>
            </w:r>
            <w:proofErr w:type="gramStart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аправляющего (ей) межведомственный запрос</w:t>
            </w:r>
          </w:p>
        </w:tc>
        <w:tc>
          <w:tcPr>
            <w:tcW w:w="1843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</w:t>
            </w:r>
            <w:proofErr w:type="gramStart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3C454F" w:rsidRPr="00EF53E5" w:rsidTr="003C454F">
        <w:tc>
          <w:tcPr>
            <w:tcW w:w="1696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3C454F" w:rsidTr="003C454F">
        <w:tc>
          <w:tcPr>
            <w:tcW w:w="1696" w:type="dxa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C454F" w:rsidRPr="003F0F76" w:rsidRDefault="004E3DEA" w:rsidP="003C454F">
            <w:pPr>
              <w:rPr>
                <w:rFonts w:ascii="Times New Roman" w:hAnsi="Times New Roman" w:cs="Times New Roman"/>
                <w:color w:val="000000"/>
              </w:rPr>
            </w:pPr>
            <w:r w:rsidRPr="003F0F76">
              <w:rPr>
                <w:rFonts w:ascii="Times New Roman" w:hAnsi="Times New Roman" w:cs="Times New Roman"/>
              </w:rPr>
              <w:t>1.</w:t>
            </w:r>
            <w:r w:rsidR="003C454F" w:rsidRPr="003F0F76">
              <w:rPr>
                <w:rFonts w:ascii="Times New Roman" w:hAnsi="Times New Roman" w:cs="Times New Roman"/>
              </w:rPr>
              <w:t>В</w:t>
            </w:r>
            <w:r w:rsidR="003C454F" w:rsidRPr="003F0F76">
              <w:rPr>
                <w:rFonts w:ascii="Times New Roman" w:hAnsi="Times New Roman" w:cs="Times New Roman"/>
                <w:color w:val="000000"/>
              </w:rPr>
              <w:t xml:space="preserve">ыписка из Единого государственного реестра прав на недвижимое имущество и </w:t>
            </w:r>
            <w:r w:rsidR="003C454F" w:rsidRPr="003F0F76">
              <w:rPr>
                <w:rFonts w:ascii="Times New Roman" w:hAnsi="Times New Roman" w:cs="Times New Roman"/>
                <w:color w:val="000000"/>
              </w:rPr>
              <w:lastRenderedPageBreak/>
              <w:t>сделок с ним о зарегистрированных правах на земельный участок, объекты недвижимости</w:t>
            </w: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  <w:color w:val="000000"/>
              </w:rPr>
              <w:t>2.</w:t>
            </w:r>
            <w:r w:rsidRPr="003F0F76">
              <w:rPr>
                <w:rFonts w:ascii="Times New Roman" w:hAnsi="Times New Roman" w:cs="Times New Roman"/>
              </w:rPr>
              <w:t xml:space="preserve"> Кадастровые паспорта объектов недвижимости</w:t>
            </w: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  <w:lang w:eastAsia="ar-SA"/>
              </w:rPr>
              <w:t>3.Кадастровая в</w:t>
            </w:r>
            <w:r w:rsidR="009F6E0D" w:rsidRPr="003F0F76">
              <w:rPr>
                <w:rFonts w:ascii="Times New Roman" w:hAnsi="Times New Roman" w:cs="Times New Roman"/>
                <w:lang w:eastAsia="ar-SA"/>
              </w:rPr>
              <w:t>ыписка об объекте недвижимости</w:t>
            </w: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</w:p>
          <w:p w:rsidR="009F6E0D" w:rsidRPr="003F0F76" w:rsidRDefault="009F6E0D" w:rsidP="004E3DEA">
            <w:pPr>
              <w:rPr>
                <w:rFonts w:ascii="Times New Roman" w:hAnsi="Times New Roman" w:cs="Times New Roman"/>
              </w:rPr>
            </w:pPr>
          </w:p>
          <w:p w:rsidR="009F6E0D" w:rsidRPr="003F0F76" w:rsidRDefault="009F6E0D" w:rsidP="004E3DEA">
            <w:pPr>
              <w:rPr>
                <w:rFonts w:ascii="Times New Roman" w:hAnsi="Times New Roman" w:cs="Times New Roman"/>
              </w:rPr>
            </w:pPr>
          </w:p>
          <w:p w:rsidR="009F6E0D" w:rsidRPr="003F0F76" w:rsidRDefault="009F6E0D" w:rsidP="009F6E0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F76">
              <w:rPr>
                <w:rFonts w:ascii="Times New Roman" w:hAnsi="Times New Roman" w:cs="Times New Roman"/>
              </w:rPr>
              <w:t>4.</w:t>
            </w:r>
            <w:r w:rsidR="009D11F8" w:rsidRPr="003F0F76">
              <w:rPr>
                <w:rFonts w:ascii="Times New Roman" w:hAnsi="Times New Roman" w:cs="Times New Roman"/>
              </w:rPr>
              <w:t>С</w:t>
            </w:r>
            <w:r w:rsidRPr="003F0F76">
              <w:rPr>
                <w:rFonts w:ascii="Times New Roman" w:eastAsia="Times New Roman" w:hAnsi="Times New Roman" w:cs="Times New Roman"/>
                <w:lang w:eastAsia="ru-RU"/>
              </w:rPr>
              <w:t xml:space="preserve">хемы расположения объекта адресации на кадастровом плане или кадастровой карте </w:t>
            </w:r>
            <w:r w:rsidRPr="003F0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соответствующей территории;</w:t>
            </w:r>
          </w:p>
          <w:p w:rsidR="009F6E0D" w:rsidRPr="003F0F76" w:rsidRDefault="009F6E0D" w:rsidP="009F6E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F76">
              <w:rPr>
                <w:rFonts w:ascii="Times New Roman" w:eastAsia="Times New Roman" w:hAnsi="Times New Roman" w:cs="Times New Roman"/>
                <w:lang w:eastAsia="ru-RU"/>
              </w:rPr>
              <w:t>сведений, содержащихся в разрешении на строительство;</w:t>
            </w:r>
          </w:p>
          <w:p w:rsidR="009F6E0D" w:rsidRPr="003F0F76" w:rsidRDefault="009F6E0D" w:rsidP="009F6E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F76">
              <w:rPr>
                <w:rFonts w:ascii="Times New Roman" w:eastAsia="Times New Roman" w:hAnsi="Times New Roman" w:cs="Times New Roman"/>
                <w:lang w:eastAsia="ru-RU"/>
              </w:rPr>
              <w:t>сведений, содержащихся в разрешении на ввод объекта ад</w:t>
            </w:r>
            <w:r w:rsidR="009D11F8" w:rsidRPr="003F0F76">
              <w:rPr>
                <w:rFonts w:ascii="Times New Roman" w:eastAsia="Times New Roman" w:hAnsi="Times New Roman" w:cs="Times New Roman"/>
                <w:lang w:eastAsia="ru-RU"/>
              </w:rPr>
              <w:t>ресации в эксплуатацию</w:t>
            </w:r>
          </w:p>
          <w:p w:rsidR="009D11F8" w:rsidRPr="003F0F76" w:rsidRDefault="009D11F8" w:rsidP="009F6E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F7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3F0F76">
              <w:rPr>
                <w:rFonts w:ascii="Times New Roman" w:hAnsi="Times New Roman" w:cs="Times New Roman"/>
              </w:rPr>
              <w:t>Получение решения о переводе жилого помещения в нежилое помещение или нежилого помещения в жилое помещение, акта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</w:p>
          <w:p w:rsidR="009F6E0D" w:rsidRPr="003F0F76" w:rsidRDefault="009F6E0D" w:rsidP="004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lastRenderedPageBreak/>
              <w:t>-кадастровый номер;</w:t>
            </w: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 адрес;</w:t>
            </w: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-площадь;</w:t>
            </w: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 xml:space="preserve">-наименование </w:t>
            </w:r>
            <w:r w:rsidRPr="003F0F76">
              <w:rPr>
                <w:rFonts w:ascii="Times New Roman" w:hAnsi="Times New Roman" w:cs="Times New Roman"/>
              </w:rPr>
              <w:lastRenderedPageBreak/>
              <w:t>объекта;</w:t>
            </w:r>
          </w:p>
          <w:p w:rsidR="003C454F" w:rsidRPr="003F0F76" w:rsidRDefault="004E3DEA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-сведения о собственнике</w:t>
            </w: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-кадастровый номер;</w:t>
            </w: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 адрес;</w:t>
            </w: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-площадь;</w:t>
            </w: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-наименование объекта;</w:t>
            </w: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-сведения о собственнике</w:t>
            </w: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-кадастровый номер;</w:t>
            </w: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 адрес;</w:t>
            </w: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-площадь;</w:t>
            </w: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-наименование объекта;</w:t>
            </w:r>
          </w:p>
          <w:p w:rsidR="004E3DEA" w:rsidRPr="003F0F76" w:rsidRDefault="004E3DEA" w:rsidP="004E3DEA">
            <w:pPr>
              <w:rPr>
                <w:rFonts w:ascii="Times New Roman" w:hAnsi="Times New Roman" w:cs="Times New Roman"/>
              </w:rPr>
            </w:pPr>
          </w:p>
          <w:p w:rsidR="004E3DEA" w:rsidRPr="003F0F76" w:rsidRDefault="009D11F8" w:rsidP="004E3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0F76">
              <w:rPr>
                <w:rFonts w:ascii="Times New Roman" w:hAnsi="Times New Roman" w:cs="Times New Roman"/>
              </w:rPr>
              <w:t>С</w:t>
            </w:r>
            <w:r w:rsidRPr="003F0F76">
              <w:rPr>
                <w:rFonts w:ascii="Times New Roman" w:eastAsia="Times New Roman" w:hAnsi="Times New Roman" w:cs="Times New Roman"/>
                <w:lang w:eastAsia="ru-RU"/>
              </w:rPr>
              <w:t>хемы расположения объекта адресации на кадастровом плане или кадастровой карте соответствующей территории</w:t>
            </w:r>
          </w:p>
          <w:p w:rsidR="009D11F8" w:rsidRPr="003F0F76" w:rsidRDefault="009D11F8" w:rsidP="004E3D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1F8" w:rsidRPr="003F0F76" w:rsidRDefault="009D11F8" w:rsidP="004E3D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1F8" w:rsidRPr="003F0F76" w:rsidRDefault="009D11F8" w:rsidP="009D11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F76">
              <w:rPr>
                <w:rFonts w:ascii="Times New Roman" w:eastAsia="Times New Roman" w:hAnsi="Times New Roman" w:cs="Times New Roman"/>
                <w:lang w:eastAsia="ru-RU"/>
              </w:rPr>
              <w:t>разрешение на строительство;</w:t>
            </w:r>
          </w:p>
          <w:p w:rsidR="009D11F8" w:rsidRPr="003F0F76" w:rsidRDefault="009D11F8" w:rsidP="009D11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F76">
              <w:rPr>
                <w:rFonts w:ascii="Times New Roman" w:eastAsia="Times New Roman" w:hAnsi="Times New Roman" w:cs="Times New Roman"/>
                <w:lang w:eastAsia="ru-RU"/>
              </w:rPr>
              <w:t>разрешение на ввод объекта адресации в эксплуатацию</w:t>
            </w:r>
          </w:p>
          <w:p w:rsidR="009D11F8" w:rsidRPr="003F0F76" w:rsidRDefault="009D11F8" w:rsidP="004E3D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1F8" w:rsidRPr="003F0F76" w:rsidRDefault="009D11F8" w:rsidP="004E3DEA">
            <w:pPr>
              <w:rPr>
                <w:rFonts w:ascii="Times New Roman" w:hAnsi="Times New Roman" w:cs="Times New Roman"/>
              </w:rPr>
            </w:pPr>
          </w:p>
          <w:p w:rsidR="009D11F8" w:rsidRPr="003F0F76" w:rsidRDefault="009D11F8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решение о переводе жилого помещения в нежилое помещение или нежилого помещения в жилое помещение,</w:t>
            </w:r>
          </w:p>
          <w:p w:rsidR="009D11F8" w:rsidRPr="003F0F76" w:rsidRDefault="009D11F8" w:rsidP="004E3DEA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 xml:space="preserve"> акт приемочной комиссии при переустройстве и (или) перепланировке помещения</w:t>
            </w:r>
          </w:p>
        </w:tc>
        <w:tc>
          <w:tcPr>
            <w:tcW w:w="2126" w:type="dxa"/>
          </w:tcPr>
          <w:p w:rsidR="003C454F" w:rsidRPr="003F0F76" w:rsidRDefault="003C454F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lastRenderedPageBreak/>
              <w:t xml:space="preserve">Администрация городского поселения – город Острогожск Острогожского муниципального </w:t>
            </w:r>
            <w:r w:rsidRPr="003F0F76">
              <w:rPr>
                <w:rFonts w:ascii="Times New Roman" w:hAnsi="Times New Roman" w:cs="Times New Roman"/>
              </w:rPr>
              <w:lastRenderedPageBreak/>
              <w:t>района Воронежской области</w:t>
            </w:r>
          </w:p>
          <w:p w:rsidR="009F6E0D" w:rsidRPr="003F0F76" w:rsidRDefault="009D11F8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АУ «МФЦ»</w:t>
            </w:r>
          </w:p>
          <w:p w:rsidR="009D11F8" w:rsidRPr="003F0F76" w:rsidRDefault="009D11F8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МУП «Городская архитектура»</w:t>
            </w:r>
          </w:p>
          <w:p w:rsidR="009F6E0D" w:rsidRPr="003F0F76" w:rsidRDefault="009F6E0D" w:rsidP="003C454F">
            <w:pPr>
              <w:rPr>
                <w:rFonts w:ascii="Times New Roman" w:hAnsi="Times New Roman" w:cs="Times New Roman"/>
              </w:rPr>
            </w:pPr>
          </w:p>
          <w:p w:rsidR="009F6E0D" w:rsidRPr="003F0F76" w:rsidRDefault="009F6E0D" w:rsidP="009F6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454F" w:rsidRPr="003F0F76" w:rsidRDefault="003C454F" w:rsidP="003C454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3F0F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Управление Федеральной службы государственной регистрации, кадастра и </w:t>
            </w:r>
            <w:r w:rsidRPr="003F0F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картографии по Воронежской области</w:t>
            </w:r>
          </w:p>
          <w:p w:rsidR="009F6E0D" w:rsidRPr="003F0F76" w:rsidRDefault="009F6E0D" w:rsidP="003C454F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F6E0D" w:rsidRPr="003F0F76" w:rsidRDefault="009F6E0D" w:rsidP="003C454F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F6E0D" w:rsidRPr="003F0F76" w:rsidRDefault="009F6E0D" w:rsidP="003C454F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F6E0D" w:rsidRPr="003F0F76" w:rsidRDefault="009F6E0D" w:rsidP="003C454F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F6E0D" w:rsidRPr="003F0F76" w:rsidRDefault="009F6E0D" w:rsidP="003C454F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F6E0D" w:rsidRPr="003F0F76" w:rsidRDefault="009F6E0D" w:rsidP="003C454F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F6E0D" w:rsidRPr="003F0F76" w:rsidRDefault="009F6E0D" w:rsidP="003C454F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F6E0D" w:rsidRPr="003F0F76" w:rsidRDefault="009F6E0D" w:rsidP="003C454F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F6E0D" w:rsidRPr="003F0F76" w:rsidRDefault="009F6E0D" w:rsidP="003C454F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F6E0D" w:rsidRPr="003F0F76" w:rsidRDefault="009F6E0D" w:rsidP="003C454F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F6E0D" w:rsidRPr="003F0F76" w:rsidRDefault="009F6E0D" w:rsidP="009F6E0D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 xml:space="preserve">Филиал ФГБУ «Федеральная Кадастровая Палата </w:t>
            </w:r>
            <w:proofErr w:type="spellStart"/>
            <w:r w:rsidRPr="003F0F76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3F0F76">
              <w:rPr>
                <w:rFonts w:ascii="Times New Roman" w:hAnsi="Times New Roman" w:cs="Times New Roman"/>
              </w:rPr>
              <w:t>» по Воронежской области</w:t>
            </w:r>
          </w:p>
          <w:p w:rsidR="009F6E0D" w:rsidRPr="003F0F76" w:rsidRDefault="009F6E0D" w:rsidP="009F6E0D">
            <w:pPr>
              <w:rPr>
                <w:rFonts w:ascii="Times New Roman" w:hAnsi="Times New Roman" w:cs="Times New Roman"/>
              </w:rPr>
            </w:pPr>
          </w:p>
          <w:p w:rsidR="009F6E0D" w:rsidRPr="003F0F76" w:rsidRDefault="009F6E0D" w:rsidP="009F6E0D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 xml:space="preserve">Федеральные органы исполнительной власти, исполнительные </w:t>
            </w:r>
            <w:r w:rsidRPr="003F0F76">
              <w:rPr>
                <w:rFonts w:ascii="Times New Roman" w:hAnsi="Times New Roman" w:cs="Times New Roman"/>
              </w:rPr>
              <w:lastRenderedPageBreak/>
              <w:t>органы Воронежской области, органы местного самоуправления на получение</w:t>
            </w:r>
          </w:p>
          <w:p w:rsidR="009F6E0D" w:rsidRPr="003F0F76" w:rsidRDefault="009F6E0D" w:rsidP="009F6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-</w:t>
            </w:r>
          </w:p>
        </w:tc>
        <w:tc>
          <w:tcPr>
            <w:tcW w:w="1701" w:type="dxa"/>
          </w:tcPr>
          <w:p w:rsidR="003C454F" w:rsidRPr="003F0F76" w:rsidRDefault="001401ED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 xml:space="preserve">   1 день </w:t>
            </w:r>
            <w:proofErr w:type="gramStart"/>
            <w:r w:rsidRPr="003F0F76">
              <w:rPr>
                <w:rFonts w:ascii="Times New Roman" w:hAnsi="Times New Roman" w:cs="Times New Roman"/>
              </w:rPr>
              <w:t>–н</w:t>
            </w:r>
            <w:proofErr w:type="gramEnd"/>
            <w:r w:rsidRPr="003F0F76">
              <w:rPr>
                <w:rFonts w:ascii="Times New Roman" w:hAnsi="Times New Roman" w:cs="Times New Roman"/>
              </w:rPr>
              <w:t>аправление запроса</w:t>
            </w:r>
          </w:p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</w:tr>
    </w:tbl>
    <w:p w:rsidR="003C454F" w:rsidRDefault="003C454F" w:rsidP="003C454F">
      <w:pPr>
        <w:rPr>
          <w:rFonts w:ascii="Times New Roman" w:hAnsi="Times New Roman" w:cs="Times New Roman"/>
          <w:sz w:val="26"/>
          <w:szCs w:val="26"/>
        </w:rPr>
      </w:pPr>
    </w:p>
    <w:p w:rsidR="003C454F" w:rsidRPr="00EF53E5" w:rsidRDefault="003C454F" w:rsidP="003C454F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lastRenderedPageBreak/>
        <w:t>Раздел 6. Результат «</w:t>
      </w:r>
      <w:proofErr w:type="spellStart"/>
      <w:r w:rsidRPr="00EF53E5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EF53E5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2097"/>
        <w:gridCol w:w="2155"/>
        <w:gridCol w:w="1985"/>
        <w:gridCol w:w="1955"/>
        <w:gridCol w:w="1843"/>
        <w:gridCol w:w="1446"/>
        <w:gridCol w:w="1134"/>
      </w:tblGrid>
      <w:tr w:rsidR="003C454F" w:rsidTr="008B3A37">
        <w:trPr>
          <w:trHeight w:val="1944"/>
        </w:trPr>
        <w:tc>
          <w:tcPr>
            <w:tcW w:w="562" w:type="dxa"/>
            <w:vMerge w:val="restart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97" w:type="dxa"/>
            <w:vMerge w:val="restart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55" w:type="dxa"/>
            <w:vMerge w:val="restart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/отрицательный)</w:t>
            </w:r>
          </w:p>
        </w:tc>
        <w:tc>
          <w:tcPr>
            <w:tcW w:w="1985" w:type="dxa"/>
            <w:vMerge w:val="restart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55" w:type="dxa"/>
            <w:vMerge w:val="restart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Pr="0007770D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580" w:type="dxa"/>
            <w:gridSpan w:val="2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3C454F" w:rsidTr="008B3A37">
        <w:trPr>
          <w:trHeight w:val="798"/>
        </w:trPr>
        <w:tc>
          <w:tcPr>
            <w:tcW w:w="562" w:type="dxa"/>
            <w:vMerge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3C454F" w:rsidRPr="00EF53E5" w:rsidTr="008B3A37">
        <w:tc>
          <w:tcPr>
            <w:tcW w:w="562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97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55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55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446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3C454F" w:rsidRPr="003F0F76" w:rsidTr="008B3A37">
        <w:tc>
          <w:tcPr>
            <w:tcW w:w="562" w:type="dxa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3C454F" w:rsidRPr="003F0F76" w:rsidRDefault="00463B06" w:rsidP="003C454F">
            <w:pPr>
              <w:jc w:val="both"/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Постановление о присвоении объекту адресации адреса</w:t>
            </w:r>
          </w:p>
          <w:p w:rsidR="00463B06" w:rsidRPr="003F0F76" w:rsidRDefault="00463B06" w:rsidP="00463B06">
            <w:pPr>
              <w:jc w:val="both"/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 xml:space="preserve"> Постановление  об аннулировании адреса объекта </w:t>
            </w:r>
          </w:p>
        </w:tc>
        <w:tc>
          <w:tcPr>
            <w:tcW w:w="2097" w:type="dxa"/>
          </w:tcPr>
          <w:p w:rsidR="003C454F" w:rsidRPr="003F0F76" w:rsidRDefault="003C454F" w:rsidP="003F0F76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 xml:space="preserve">  Подписывается главой администрации городского поселения – город Острогожск Острогожского муниципального района Воронежской области, регистрируется в журнале </w:t>
            </w:r>
            <w:r w:rsidR="003F0F76" w:rsidRPr="003F0F76">
              <w:rPr>
                <w:rFonts w:ascii="Times New Roman" w:hAnsi="Times New Roman" w:cs="Times New Roman"/>
              </w:rPr>
              <w:t>постановлений</w:t>
            </w:r>
          </w:p>
        </w:tc>
        <w:tc>
          <w:tcPr>
            <w:tcW w:w="2155" w:type="dxa"/>
          </w:tcPr>
          <w:p w:rsidR="003C454F" w:rsidRPr="003F0F76" w:rsidRDefault="003C454F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3C454F" w:rsidRPr="003F0F76" w:rsidRDefault="00704BB9" w:rsidP="008B3A37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 xml:space="preserve">           -</w:t>
            </w:r>
          </w:p>
        </w:tc>
        <w:tc>
          <w:tcPr>
            <w:tcW w:w="1955" w:type="dxa"/>
          </w:tcPr>
          <w:p w:rsidR="003C454F" w:rsidRPr="003F0F76" w:rsidRDefault="00704BB9" w:rsidP="00704BB9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1843" w:type="dxa"/>
          </w:tcPr>
          <w:p w:rsidR="003C454F" w:rsidRPr="003F0F76" w:rsidRDefault="003C454F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 лично в администрации на бумажном носителе;</w:t>
            </w:r>
          </w:p>
          <w:p w:rsidR="003C454F" w:rsidRPr="003F0F76" w:rsidRDefault="003C454F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-по почте по указанному в заявлении почтовому адресу;</w:t>
            </w:r>
          </w:p>
          <w:p w:rsidR="003C454F" w:rsidRPr="003F0F76" w:rsidRDefault="003C454F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-через МФЦ;</w:t>
            </w:r>
          </w:p>
          <w:p w:rsidR="003C454F" w:rsidRPr="003F0F76" w:rsidRDefault="003C454F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 xml:space="preserve">- на портале </w:t>
            </w:r>
            <w:proofErr w:type="spellStart"/>
            <w:r w:rsidRPr="003F0F76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3F0F76">
              <w:rPr>
                <w:rFonts w:ascii="Times New Roman" w:hAnsi="Times New Roman" w:cs="Times New Roman"/>
              </w:rPr>
              <w:t xml:space="preserve"> в форме электронного документа</w:t>
            </w:r>
          </w:p>
          <w:p w:rsidR="003C454F" w:rsidRPr="003F0F76" w:rsidRDefault="003C454F" w:rsidP="003C4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3C454F" w:rsidRPr="003F0F76" w:rsidRDefault="003F0F76" w:rsidP="003C45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F0F76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134" w:type="dxa"/>
          </w:tcPr>
          <w:p w:rsidR="003C454F" w:rsidRPr="003F0F76" w:rsidRDefault="003F0F76" w:rsidP="003C45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F0F76">
              <w:rPr>
                <w:rFonts w:ascii="Times New Roman" w:hAnsi="Times New Roman" w:cs="Times New Roman"/>
              </w:rPr>
              <w:t>-</w:t>
            </w:r>
          </w:p>
        </w:tc>
      </w:tr>
      <w:tr w:rsidR="003C454F" w:rsidRPr="003F0F76" w:rsidTr="008B3A37">
        <w:tc>
          <w:tcPr>
            <w:tcW w:w="562" w:type="dxa"/>
          </w:tcPr>
          <w:p w:rsidR="003C454F" w:rsidRDefault="003C454F" w:rsidP="003C45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3C454F" w:rsidRPr="003F0F76" w:rsidRDefault="00240DD7" w:rsidP="00240DD7">
            <w:pPr>
              <w:jc w:val="both"/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Решение  об отказе в присвоение объекту адресации адреса или аннулировании его адреса</w:t>
            </w:r>
          </w:p>
        </w:tc>
        <w:tc>
          <w:tcPr>
            <w:tcW w:w="2097" w:type="dxa"/>
          </w:tcPr>
          <w:p w:rsidR="003C454F" w:rsidRPr="003F0F76" w:rsidRDefault="003C454F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 xml:space="preserve">Подписывается главой администрации городского поселения – город Острогожск Острогожского муниципального района Воронежской области, регистрируется в журнале исходящей корреспонденции               </w:t>
            </w:r>
          </w:p>
        </w:tc>
        <w:tc>
          <w:tcPr>
            <w:tcW w:w="2155" w:type="dxa"/>
          </w:tcPr>
          <w:p w:rsidR="003C454F" w:rsidRPr="003F0F76" w:rsidRDefault="003C454F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 xml:space="preserve">   Отрицательный</w:t>
            </w:r>
          </w:p>
        </w:tc>
        <w:tc>
          <w:tcPr>
            <w:tcW w:w="1985" w:type="dxa"/>
          </w:tcPr>
          <w:p w:rsidR="003C454F" w:rsidRPr="003F0F76" w:rsidRDefault="008B3A37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Приложение №</w:t>
            </w:r>
            <w:r w:rsidR="003F0F76" w:rsidRPr="003F0F76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955" w:type="dxa"/>
          </w:tcPr>
          <w:p w:rsidR="003C454F" w:rsidRPr="003F0F76" w:rsidRDefault="003F0F76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</w:t>
            </w:r>
            <w:r w:rsidR="008B3A37" w:rsidRPr="003F0F7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</w:tcPr>
          <w:p w:rsidR="003C454F" w:rsidRPr="003F0F76" w:rsidRDefault="003C454F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 лично в администрации на бумажном носителе;</w:t>
            </w:r>
          </w:p>
          <w:p w:rsidR="003C454F" w:rsidRPr="003F0F76" w:rsidRDefault="003C454F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-по почте по указанному в заявлении почтовому адресу;</w:t>
            </w:r>
          </w:p>
          <w:p w:rsidR="003C454F" w:rsidRPr="003F0F76" w:rsidRDefault="003C454F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-через МФЦ;</w:t>
            </w:r>
          </w:p>
          <w:p w:rsidR="003C454F" w:rsidRPr="003F0F76" w:rsidRDefault="003C454F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 xml:space="preserve">- на портале </w:t>
            </w:r>
            <w:proofErr w:type="spellStart"/>
            <w:r w:rsidRPr="003F0F76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3F0F76">
              <w:rPr>
                <w:rFonts w:ascii="Times New Roman" w:hAnsi="Times New Roman" w:cs="Times New Roman"/>
              </w:rPr>
              <w:t xml:space="preserve"> в форме электронного документа</w:t>
            </w:r>
          </w:p>
          <w:p w:rsidR="003C454F" w:rsidRPr="003F0F76" w:rsidRDefault="003C454F" w:rsidP="003C4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3C454F" w:rsidRPr="003F0F76" w:rsidRDefault="003C454F" w:rsidP="003C454F">
            <w:pPr>
              <w:jc w:val="center"/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</w:tcPr>
          <w:p w:rsidR="003C454F" w:rsidRPr="003F0F76" w:rsidRDefault="003C454F" w:rsidP="003C454F">
            <w:pPr>
              <w:rPr>
                <w:rFonts w:ascii="Times New Roman" w:hAnsi="Times New Roman" w:cs="Times New Roman"/>
              </w:rPr>
            </w:pPr>
            <w:r w:rsidRPr="003F0F76">
              <w:rPr>
                <w:rFonts w:ascii="Times New Roman" w:hAnsi="Times New Roman" w:cs="Times New Roman"/>
              </w:rPr>
              <w:t>1 год</w:t>
            </w:r>
          </w:p>
        </w:tc>
      </w:tr>
    </w:tbl>
    <w:p w:rsidR="003C454F" w:rsidRPr="00AE4604" w:rsidRDefault="003C454F" w:rsidP="003C454F">
      <w:pPr>
        <w:rPr>
          <w:rFonts w:ascii="Times New Roman" w:hAnsi="Times New Roman" w:cs="Times New Roman"/>
          <w:sz w:val="26"/>
          <w:szCs w:val="26"/>
        </w:rPr>
      </w:pPr>
    </w:p>
    <w:p w:rsidR="003C454F" w:rsidRPr="000D4439" w:rsidRDefault="003C454F" w:rsidP="003C454F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t>Раздел 7. «Технологические процессы предоставления «</w:t>
      </w:r>
      <w:proofErr w:type="spellStart"/>
      <w:r w:rsidRPr="000D4439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0D4439">
        <w:rPr>
          <w:rFonts w:ascii="Times New Roman" w:hAnsi="Times New Roman" w:cs="Times New Roman"/>
          <w:b/>
          <w:sz w:val="26"/>
          <w:szCs w:val="26"/>
        </w:rPr>
        <w:t>» »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3C454F" w:rsidTr="003C454F">
        <w:tc>
          <w:tcPr>
            <w:tcW w:w="566" w:type="dxa"/>
          </w:tcPr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84" w:type="dxa"/>
          </w:tcPr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</w:t>
            </w:r>
            <w:proofErr w:type="gramStart"/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процесса)</w:t>
            </w:r>
          </w:p>
        </w:tc>
        <w:tc>
          <w:tcPr>
            <w:tcW w:w="1673" w:type="dxa"/>
          </w:tcPr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3C454F" w:rsidTr="003C454F">
        <w:tc>
          <w:tcPr>
            <w:tcW w:w="566" w:type="dxa"/>
          </w:tcPr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3C454F" w:rsidTr="003C454F">
        <w:tc>
          <w:tcPr>
            <w:tcW w:w="566" w:type="dxa"/>
          </w:tcPr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и </w:t>
            </w:r>
            <w:r w:rsidRPr="00621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прилагаемых к нему документов</w:t>
            </w:r>
          </w:p>
        </w:tc>
        <w:tc>
          <w:tcPr>
            <w:tcW w:w="4188" w:type="dxa"/>
          </w:tcPr>
          <w:p w:rsidR="003C454F" w:rsidRDefault="003C454F" w:rsidP="003C45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Специалист, ответственный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документов:</w:t>
            </w:r>
          </w:p>
          <w:p w:rsidR="003C454F" w:rsidRPr="000978DB" w:rsidRDefault="003C454F" w:rsidP="003C45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3C454F" w:rsidRPr="000978DB" w:rsidRDefault="003C454F" w:rsidP="003C45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3C454F" w:rsidRPr="000978DB" w:rsidRDefault="003C454F" w:rsidP="003C45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3C454F" w:rsidRDefault="003C454F" w:rsidP="003C45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регистрирует заявление. </w:t>
            </w:r>
          </w:p>
          <w:p w:rsidR="003C454F" w:rsidRPr="00DF16FC" w:rsidRDefault="003C454F" w:rsidP="003C45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1350" w:type="dxa"/>
          </w:tcPr>
          <w:p w:rsidR="003C454F" w:rsidRPr="003F0F76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 день</w:t>
            </w:r>
          </w:p>
        </w:tc>
        <w:tc>
          <w:tcPr>
            <w:tcW w:w="1673" w:type="dxa"/>
          </w:tcPr>
          <w:p w:rsidR="003C454F" w:rsidRPr="003F0F76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F76">
              <w:rPr>
                <w:rFonts w:ascii="Times New Roman" w:hAnsi="Times New Roman" w:cs="Times New Roman"/>
                <w:sz w:val="24"/>
                <w:szCs w:val="24"/>
              </w:rPr>
              <w:t>Специалист МУП «</w:t>
            </w:r>
            <w:proofErr w:type="gramStart"/>
            <w:r w:rsidRPr="003F0F7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3F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  <w:proofErr w:type="spellEnd"/>
            <w:proofErr w:type="gramEnd"/>
            <w:r w:rsidRPr="003F0F76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архитектура, сотрудник МФЦ</w:t>
            </w:r>
          </w:p>
        </w:tc>
        <w:tc>
          <w:tcPr>
            <w:tcW w:w="2250" w:type="dxa"/>
          </w:tcPr>
          <w:p w:rsidR="003C454F" w:rsidRPr="000978DB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Автоматизированн</w:t>
            </w: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рабочее место</w:t>
            </w:r>
          </w:p>
        </w:tc>
        <w:tc>
          <w:tcPr>
            <w:tcW w:w="2268" w:type="dxa"/>
          </w:tcPr>
          <w:p w:rsidR="003C454F" w:rsidRPr="000978DB" w:rsidRDefault="003F0F76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F4">
              <w:rPr>
                <w:rFonts w:ascii="Times New Roman" w:hAnsi="Times New Roman"/>
              </w:rPr>
              <w:lastRenderedPageBreak/>
              <w:t>Форма заявления (Приложение</w:t>
            </w:r>
            <w:r>
              <w:rPr>
                <w:rFonts w:ascii="Times New Roman" w:hAnsi="Times New Roman"/>
              </w:rPr>
              <w:t xml:space="preserve"> </w:t>
            </w:r>
            <w:r w:rsidRPr="00B668F4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</w:t>
            </w:r>
            <w:proofErr w:type="gramStart"/>
            <w:r w:rsidRPr="00B668F4">
              <w:rPr>
                <w:rFonts w:ascii="Times New Roman" w:hAnsi="Times New Roman"/>
              </w:rPr>
              <w:t xml:space="preserve">  )</w:t>
            </w:r>
            <w:proofErr w:type="gramEnd"/>
          </w:p>
        </w:tc>
      </w:tr>
      <w:tr w:rsidR="003C454F" w:rsidTr="003C454F">
        <w:tc>
          <w:tcPr>
            <w:tcW w:w="566" w:type="dxa"/>
          </w:tcPr>
          <w:p w:rsidR="003C454F" w:rsidRPr="00CB4A43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4A4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3C454F" w:rsidRPr="00CB4A43" w:rsidRDefault="003C454F" w:rsidP="003C454F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sz w:val="26"/>
                <w:szCs w:val="26"/>
              </w:rPr>
            </w:pPr>
            <w:r w:rsidRPr="00CB4A43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представленных документов</w:t>
            </w:r>
          </w:p>
        </w:tc>
        <w:tc>
          <w:tcPr>
            <w:tcW w:w="4188" w:type="dxa"/>
          </w:tcPr>
          <w:p w:rsidR="003C454F" w:rsidRPr="00CB4A43" w:rsidRDefault="003C454F" w:rsidP="003C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A43">
              <w:rPr>
                <w:rFonts w:ascii="Times New Roman" w:hAnsi="Times New Roman" w:cs="Times New Roman"/>
                <w:sz w:val="24"/>
                <w:szCs w:val="24"/>
              </w:rPr>
              <w:t>Специалист МУП «Городская архитектура»проводит проверку заявления и прилагаемых документов на соответствие требованиям, установленным пунктом 2.6</w:t>
            </w:r>
            <w:r w:rsidR="008B3A37" w:rsidRPr="00CB4A4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CB4A4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а также устанавливает предмет </w:t>
            </w:r>
            <w:r w:rsidRPr="00CB4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отсутствия оснований, указанных в пункте 2.8 административного регламента</w:t>
            </w:r>
          </w:p>
        </w:tc>
        <w:tc>
          <w:tcPr>
            <w:tcW w:w="1350" w:type="dxa"/>
          </w:tcPr>
          <w:p w:rsidR="003C454F" w:rsidRPr="00CB4A43" w:rsidRDefault="00D83FE0" w:rsidP="0093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дня</w:t>
            </w:r>
          </w:p>
        </w:tc>
        <w:tc>
          <w:tcPr>
            <w:tcW w:w="1673" w:type="dxa"/>
          </w:tcPr>
          <w:p w:rsidR="003C454F" w:rsidRPr="00CB4A43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A43">
              <w:rPr>
                <w:rFonts w:ascii="Times New Roman" w:hAnsi="Times New Roman" w:cs="Times New Roman"/>
                <w:sz w:val="24"/>
                <w:szCs w:val="24"/>
              </w:rPr>
              <w:t>Специалист МУП «</w:t>
            </w:r>
            <w:proofErr w:type="gramStart"/>
            <w:r w:rsidRPr="00CB4A43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CB4A43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CB4A43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архитектура, сотрудник МФЦ</w:t>
            </w:r>
          </w:p>
        </w:tc>
        <w:tc>
          <w:tcPr>
            <w:tcW w:w="2250" w:type="dxa"/>
          </w:tcPr>
          <w:p w:rsidR="003C454F" w:rsidRPr="00CB4A43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A43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A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C454F" w:rsidTr="003C454F">
        <w:tc>
          <w:tcPr>
            <w:tcW w:w="566" w:type="dxa"/>
          </w:tcPr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2584" w:type="dxa"/>
          </w:tcPr>
          <w:p w:rsidR="003C454F" w:rsidRPr="00B11F89" w:rsidRDefault="003C454F" w:rsidP="003C454F">
            <w:pPr>
              <w:pStyle w:val="a8"/>
              <w:spacing w:after="0"/>
              <w:ind w:left="0"/>
              <w:jc w:val="both"/>
            </w:pPr>
            <w:r>
              <w:t xml:space="preserve">Формирование и направление межведомственных запросов </w:t>
            </w:r>
          </w:p>
        </w:tc>
        <w:tc>
          <w:tcPr>
            <w:tcW w:w="4188" w:type="dxa"/>
          </w:tcPr>
          <w:p w:rsidR="003C454F" w:rsidRPr="009210F0" w:rsidRDefault="003C454F" w:rsidP="003C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210F0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и направление межведомственных запросов</w:t>
            </w:r>
            <w:r w:rsidRPr="009210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210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921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обработка полученных ответов</w:t>
            </w:r>
          </w:p>
        </w:tc>
        <w:tc>
          <w:tcPr>
            <w:tcW w:w="1350" w:type="dxa"/>
          </w:tcPr>
          <w:p w:rsidR="003C454F" w:rsidRDefault="003C454F" w:rsidP="005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41FD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673" w:type="dxa"/>
          </w:tcPr>
          <w:p w:rsidR="003C454F" w:rsidRPr="000978DB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администрации городского поселения – город Острогожск</w:t>
            </w:r>
          </w:p>
        </w:tc>
        <w:tc>
          <w:tcPr>
            <w:tcW w:w="2250" w:type="dxa"/>
          </w:tcPr>
          <w:p w:rsidR="003C454F" w:rsidRPr="000978DB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3C454F" w:rsidRPr="000978DB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C454F" w:rsidTr="003C454F">
        <w:tc>
          <w:tcPr>
            <w:tcW w:w="566" w:type="dxa"/>
          </w:tcPr>
          <w:p w:rsidR="003C454F" w:rsidRPr="007377BF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84" w:type="dxa"/>
          </w:tcPr>
          <w:p w:rsidR="003C454F" w:rsidRPr="00507006" w:rsidRDefault="003C454F" w:rsidP="0050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 w:rsidR="005041F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041FD" w:rsidRPr="00226470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объекту </w:t>
            </w:r>
            <w:r w:rsidR="005041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41FD" w:rsidRPr="00226470">
              <w:rPr>
                <w:rFonts w:ascii="Times New Roman" w:hAnsi="Times New Roman" w:cs="Times New Roman"/>
                <w:sz w:val="24"/>
                <w:szCs w:val="24"/>
              </w:rPr>
              <w:t>дресации</w:t>
            </w:r>
            <w:r w:rsidR="005041FD">
              <w:rPr>
                <w:rFonts w:ascii="Times New Roman" w:hAnsi="Times New Roman" w:cs="Times New Roman"/>
                <w:sz w:val="24"/>
                <w:szCs w:val="24"/>
              </w:rPr>
              <w:t xml:space="preserve"> адреса или об </w:t>
            </w:r>
            <w:r w:rsidR="005041FD" w:rsidRPr="00226470">
              <w:rPr>
                <w:rFonts w:ascii="Times New Roman" w:hAnsi="Times New Roman" w:cs="Times New Roman"/>
                <w:sz w:val="24"/>
                <w:szCs w:val="24"/>
              </w:rPr>
              <w:t>аннулировании</w:t>
            </w:r>
            <w:r w:rsidR="005041FD">
              <w:rPr>
                <w:rFonts w:ascii="Times New Roman" w:hAnsi="Times New Roman" w:cs="Times New Roman"/>
                <w:sz w:val="24"/>
                <w:szCs w:val="24"/>
              </w:rPr>
              <w:t xml:space="preserve"> адреса объекта </w:t>
            </w:r>
            <w:r w:rsidRPr="00507006">
              <w:rPr>
                <w:rFonts w:ascii="Times New Roman" w:hAnsi="Times New Roman" w:cs="Times New Roman"/>
                <w:sz w:val="24"/>
                <w:szCs w:val="24"/>
              </w:rPr>
              <w:t xml:space="preserve">и выдача </w:t>
            </w:r>
            <w:r w:rsidR="005041FD" w:rsidRPr="005041FD">
              <w:rPr>
                <w:rFonts w:ascii="Times New Roman" w:hAnsi="Times New Roman" w:cs="Times New Roman"/>
                <w:sz w:val="24"/>
                <w:szCs w:val="24"/>
              </w:rPr>
              <w:t>Решение  об отказе в присвоение объекту адресации адреса или аннулировании его адреса</w:t>
            </w:r>
          </w:p>
        </w:tc>
        <w:tc>
          <w:tcPr>
            <w:tcW w:w="4188" w:type="dxa"/>
          </w:tcPr>
          <w:p w:rsidR="003C454F" w:rsidRPr="00E97BCB" w:rsidRDefault="003C454F" w:rsidP="003C454F">
            <w:pPr>
              <w:tabs>
                <w:tab w:val="left" w:pos="1701"/>
                <w:tab w:val="left" w:pos="176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оснований, указанных в </w:t>
            </w:r>
            <w:hyperlink r:id="rId6" w:history="1">
              <w:r w:rsidRPr="00E97BCB">
                <w:rPr>
                  <w:rFonts w:ascii="Times New Roman" w:hAnsi="Times New Roman" w:cs="Times New Roman"/>
                  <w:sz w:val="24"/>
                  <w:szCs w:val="24"/>
                </w:rPr>
                <w:t>пункте 2.8</w:t>
              </w:r>
            </w:hyperlink>
            <w:r w:rsidRPr="00E97B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регламента, принимается решение о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 w:rsidR="005041F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041FD" w:rsidRPr="00226470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объекту </w:t>
            </w:r>
            <w:r w:rsidR="005041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41FD" w:rsidRPr="00226470">
              <w:rPr>
                <w:rFonts w:ascii="Times New Roman" w:hAnsi="Times New Roman" w:cs="Times New Roman"/>
                <w:sz w:val="24"/>
                <w:szCs w:val="24"/>
              </w:rPr>
              <w:t>дресации</w:t>
            </w:r>
            <w:r w:rsidR="005041FD">
              <w:rPr>
                <w:rFonts w:ascii="Times New Roman" w:hAnsi="Times New Roman" w:cs="Times New Roman"/>
                <w:sz w:val="24"/>
                <w:szCs w:val="24"/>
              </w:rPr>
              <w:t xml:space="preserve"> адреса или об </w:t>
            </w:r>
            <w:r w:rsidR="005041FD" w:rsidRPr="00226470">
              <w:rPr>
                <w:rFonts w:ascii="Times New Roman" w:hAnsi="Times New Roman" w:cs="Times New Roman"/>
                <w:sz w:val="24"/>
                <w:szCs w:val="24"/>
              </w:rPr>
              <w:t>аннулировании</w:t>
            </w:r>
            <w:r w:rsidR="005041FD">
              <w:rPr>
                <w:rFonts w:ascii="Times New Roman" w:hAnsi="Times New Roman" w:cs="Times New Roman"/>
                <w:sz w:val="24"/>
                <w:szCs w:val="24"/>
              </w:rPr>
              <w:t xml:space="preserve"> адреса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1FD" w:rsidRDefault="003C454F" w:rsidP="003C454F">
            <w:pPr>
              <w:tabs>
                <w:tab w:val="left" w:pos="1650"/>
                <w:tab w:val="left" w:pos="170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оснований, указанных в </w:t>
            </w:r>
            <w:hyperlink r:id="rId7" w:history="1">
              <w:r w:rsidRPr="00E97BCB">
                <w:rPr>
                  <w:rFonts w:ascii="Times New Roman" w:hAnsi="Times New Roman" w:cs="Times New Roman"/>
                  <w:sz w:val="24"/>
                  <w:szCs w:val="24"/>
                </w:rPr>
                <w:t>пункте 2.8</w:t>
              </w:r>
            </w:hyperlink>
            <w:r w:rsidRPr="00E97BCB">
              <w:rPr>
                <w:rFonts w:ascii="Times New Roman" w:hAnsi="Times New Roman" w:cs="Times New Roman"/>
                <w:sz w:val="24"/>
                <w:szCs w:val="24"/>
              </w:rPr>
              <w:t>. Административного регламента, принимается</w:t>
            </w:r>
            <w:r w:rsidR="005041F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</w:t>
            </w:r>
            <w:proofErr w:type="gramStart"/>
            <w:r w:rsidR="005041FD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5041FD" w:rsidRPr="005041F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gramEnd"/>
            <w:r w:rsidR="005041FD" w:rsidRPr="005041FD">
              <w:rPr>
                <w:rFonts w:ascii="Times New Roman" w:hAnsi="Times New Roman" w:cs="Times New Roman"/>
                <w:sz w:val="24"/>
                <w:szCs w:val="24"/>
              </w:rPr>
              <w:t xml:space="preserve">  об отказе в присвоение объекту адресации адреса или аннулировании его адреса</w:t>
            </w:r>
          </w:p>
          <w:p w:rsidR="003C454F" w:rsidRPr="00E97BCB" w:rsidRDefault="003C454F" w:rsidP="003C454F">
            <w:pPr>
              <w:tabs>
                <w:tab w:val="left" w:pos="1650"/>
                <w:tab w:val="left" w:pos="170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>По результатам принятого решения специалист:</w:t>
            </w:r>
          </w:p>
          <w:p w:rsidR="003C454F" w:rsidRPr="00E97BCB" w:rsidRDefault="003C454F" w:rsidP="003C454F">
            <w:pPr>
              <w:tabs>
                <w:tab w:val="left" w:pos="1540"/>
                <w:tab w:val="left" w:pos="1701"/>
                <w:tab w:val="left" w:pos="1843"/>
                <w:tab w:val="left" w:pos="187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>-Готовит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 w:rsidR="005041F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041FD" w:rsidRPr="00226470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объекту </w:t>
            </w:r>
            <w:r w:rsidR="005041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41FD" w:rsidRPr="00226470">
              <w:rPr>
                <w:rFonts w:ascii="Times New Roman" w:hAnsi="Times New Roman" w:cs="Times New Roman"/>
                <w:sz w:val="24"/>
                <w:szCs w:val="24"/>
              </w:rPr>
              <w:t>дресации</w:t>
            </w:r>
            <w:r w:rsidR="005041FD">
              <w:rPr>
                <w:rFonts w:ascii="Times New Roman" w:hAnsi="Times New Roman" w:cs="Times New Roman"/>
                <w:sz w:val="24"/>
                <w:szCs w:val="24"/>
              </w:rPr>
              <w:t xml:space="preserve"> адреса </w:t>
            </w:r>
            <w:r w:rsidR="00504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об </w:t>
            </w:r>
            <w:r w:rsidR="005041FD" w:rsidRPr="00226470">
              <w:rPr>
                <w:rFonts w:ascii="Times New Roman" w:hAnsi="Times New Roman" w:cs="Times New Roman"/>
                <w:sz w:val="24"/>
                <w:szCs w:val="24"/>
              </w:rPr>
              <w:t>аннулировании</w:t>
            </w:r>
            <w:r w:rsidR="005041FD">
              <w:rPr>
                <w:rFonts w:ascii="Times New Roman" w:hAnsi="Times New Roman" w:cs="Times New Roman"/>
                <w:sz w:val="24"/>
                <w:szCs w:val="24"/>
              </w:rPr>
              <w:t xml:space="preserve"> адреса объекта</w:t>
            </w: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="005041FD" w:rsidRPr="005041FD">
              <w:rPr>
                <w:rFonts w:ascii="Times New Roman" w:hAnsi="Times New Roman" w:cs="Times New Roman"/>
                <w:sz w:val="24"/>
                <w:szCs w:val="24"/>
              </w:rPr>
              <w:t>Решение  об отказе в присвоение объекту адресации адреса или аннулировании его адреса</w:t>
            </w: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54F" w:rsidRPr="00E97BCB" w:rsidRDefault="003C454F" w:rsidP="003C454F">
            <w:pPr>
              <w:tabs>
                <w:tab w:val="left" w:pos="187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 xml:space="preserve">-Передает подготовленные проект </w:t>
            </w:r>
            <w:r w:rsidR="007A4CB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7A4CB9" w:rsidRPr="00226470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объекту </w:t>
            </w:r>
            <w:r w:rsidR="007A4C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4CB9" w:rsidRPr="00226470">
              <w:rPr>
                <w:rFonts w:ascii="Times New Roman" w:hAnsi="Times New Roman" w:cs="Times New Roman"/>
                <w:sz w:val="24"/>
                <w:szCs w:val="24"/>
              </w:rPr>
              <w:t>дресации</w:t>
            </w:r>
            <w:r w:rsidR="007A4CB9">
              <w:rPr>
                <w:rFonts w:ascii="Times New Roman" w:hAnsi="Times New Roman" w:cs="Times New Roman"/>
                <w:sz w:val="24"/>
                <w:szCs w:val="24"/>
              </w:rPr>
              <w:t xml:space="preserve"> адреса или об </w:t>
            </w:r>
            <w:r w:rsidR="007A4CB9" w:rsidRPr="00226470">
              <w:rPr>
                <w:rFonts w:ascii="Times New Roman" w:hAnsi="Times New Roman" w:cs="Times New Roman"/>
                <w:sz w:val="24"/>
                <w:szCs w:val="24"/>
              </w:rPr>
              <w:t>аннулировании</w:t>
            </w:r>
            <w:r w:rsidR="007A4CB9">
              <w:rPr>
                <w:rFonts w:ascii="Times New Roman" w:hAnsi="Times New Roman" w:cs="Times New Roman"/>
                <w:sz w:val="24"/>
                <w:szCs w:val="24"/>
              </w:rPr>
              <w:t xml:space="preserve"> адреса объекта </w:t>
            </w:r>
            <w:r w:rsidR="007A4CB9" w:rsidRPr="00E97BCB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="007A4CB9" w:rsidRPr="005041FD">
              <w:rPr>
                <w:rFonts w:ascii="Times New Roman" w:hAnsi="Times New Roman" w:cs="Times New Roman"/>
                <w:sz w:val="24"/>
                <w:szCs w:val="24"/>
              </w:rPr>
              <w:t>Решение  об отказе в присвоение объекту адресации адреса или аннулировании его адреса</w:t>
            </w: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 xml:space="preserve">на согласование </w:t>
            </w:r>
            <w:r w:rsidR="007A4CB9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 xml:space="preserve"> МУП «Городская архитектура» г. Острогожска, затем на подписание главе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– город Острогожск</w:t>
            </w: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54F" w:rsidRPr="00133C34" w:rsidRDefault="003C454F" w:rsidP="007A4CB9">
            <w:pPr>
              <w:tabs>
                <w:tab w:val="left" w:pos="187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 xml:space="preserve">-Регистрирует </w:t>
            </w:r>
            <w:r w:rsidR="007A4CB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7A4CB9" w:rsidRPr="00226470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объекту </w:t>
            </w:r>
            <w:r w:rsidR="007A4C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4CB9" w:rsidRPr="00226470">
              <w:rPr>
                <w:rFonts w:ascii="Times New Roman" w:hAnsi="Times New Roman" w:cs="Times New Roman"/>
                <w:sz w:val="24"/>
                <w:szCs w:val="24"/>
              </w:rPr>
              <w:t>дресации</w:t>
            </w:r>
            <w:r w:rsidR="007A4CB9">
              <w:rPr>
                <w:rFonts w:ascii="Times New Roman" w:hAnsi="Times New Roman" w:cs="Times New Roman"/>
                <w:sz w:val="24"/>
                <w:szCs w:val="24"/>
              </w:rPr>
              <w:t xml:space="preserve"> адреса или об </w:t>
            </w:r>
            <w:r w:rsidR="007A4CB9" w:rsidRPr="00226470">
              <w:rPr>
                <w:rFonts w:ascii="Times New Roman" w:hAnsi="Times New Roman" w:cs="Times New Roman"/>
                <w:sz w:val="24"/>
                <w:szCs w:val="24"/>
              </w:rPr>
              <w:t>аннулировании</w:t>
            </w:r>
            <w:r w:rsidR="007A4CB9">
              <w:rPr>
                <w:rFonts w:ascii="Times New Roman" w:hAnsi="Times New Roman" w:cs="Times New Roman"/>
                <w:sz w:val="24"/>
                <w:szCs w:val="24"/>
              </w:rPr>
              <w:t xml:space="preserve"> адреса объекта </w:t>
            </w:r>
            <w:r w:rsidR="007A4CB9" w:rsidRPr="00E97BCB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="007A4CB9" w:rsidRPr="005041FD">
              <w:rPr>
                <w:rFonts w:ascii="Times New Roman" w:hAnsi="Times New Roman" w:cs="Times New Roman"/>
                <w:sz w:val="24"/>
                <w:szCs w:val="24"/>
              </w:rPr>
              <w:t>Решение  об отказе в присвоение объекту адресации адреса или аннулировании его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журнале исходящей корреспонденции</w:t>
            </w:r>
          </w:p>
        </w:tc>
        <w:tc>
          <w:tcPr>
            <w:tcW w:w="1350" w:type="dxa"/>
          </w:tcPr>
          <w:p w:rsidR="003C454F" w:rsidRDefault="005041FD" w:rsidP="0050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14рабочих</w:t>
            </w:r>
            <w:r w:rsidR="003C454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673" w:type="dxa"/>
          </w:tcPr>
          <w:p w:rsidR="003C454F" w:rsidRPr="000978DB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43">
              <w:rPr>
                <w:rFonts w:ascii="Times New Roman" w:hAnsi="Times New Roman" w:cs="Times New Roman"/>
                <w:sz w:val="24"/>
                <w:szCs w:val="24"/>
              </w:rPr>
              <w:t>Специалист МУП «</w:t>
            </w:r>
            <w:proofErr w:type="gramStart"/>
            <w:r w:rsidRPr="00CB4A43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CB4A43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CB4A43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архитектура,</w:t>
            </w: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 МФЦ</w:t>
            </w:r>
          </w:p>
        </w:tc>
        <w:tc>
          <w:tcPr>
            <w:tcW w:w="2250" w:type="dxa"/>
          </w:tcPr>
          <w:p w:rsidR="003C454F" w:rsidRPr="000978DB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3C454F" w:rsidRPr="000978DB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C454F" w:rsidRDefault="003C454F" w:rsidP="003C454F"/>
    <w:p w:rsidR="00CB4A43" w:rsidRDefault="00CB4A43" w:rsidP="003C454F"/>
    <w:p w:rsidR="00CB4A43" w:rsidRDefault="00CB4A43" w:rsidP="003C454F"/>
    <w:p w:rsidR="00CB4A43" w:rsidRDefault="00CB4A43" w:rsidP="003C454F"/>
    <w:p w:rsidR="003C454F" w:rsidRPr="00126F1E" w:rsidRDefault="003C454F" w:rsidP="003C45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lastRenderedPageBreak/>
        <w:t>Раздел 8. «Особенности предоставления «</w:t>
      </w:r>
      <w:proofErr w:type="spellStart"/>
      <w:r w:rsidRPr="002625B9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2625B9">
        <w:rPr>
          <w:rFonts w:ascii="Times New Roman" w:hAnsi="Times New Roman" w:cs="Times New Roman"/>
          <w:b/>
          <w:sz w:val="26"/>
          <w:szCs w:val="26"/>
        </w:rPr>
        <w:t>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3C454F" w:rsidTr="003C454F">
        <w:trPr>
          <w:trHeight w:val="2666"/>
        </w:trPr>
        <w:tc>
          <w:tcPr>
            <w:tcW w:w="2405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693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3C454F" w:rsidRPr="00B84D09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и досудебного (внесудебного) обжалования решений и действий (бездействий)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</w:tr>
      <w:tr w:rsidR="003C454F" w:rsidRPr="00EF53E5" w:rsidTr="003C454F">
        <w:tc>
          <w:tcPr>
            <w:tcW w:w="2405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3C454F" w:rsidRPr="00EF53E5" w:rsidRDefault="003C454F" w:rsidP="003C4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3C454F" w:rsidTr="003C454F">
        <w:tc>
          <w:tcPr>
            <w:tcW w:w="2405" w:type="dxa"/>
          </w:tcPr>
          <w:p w:rsidR="003C454F" w:rsidRPr="00126F1E" w:rsidRDefault="003C454F" w:rsidP="003C454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  <w:p w:rsidR="003C454F" w:rsidRPr="00126F1E" w:rsidRDefault="003C454F" w:rsidP="003C454F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proofErr w:type="spellStart"/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proofErr w:type="spellEnd"/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proofErr w:type="spellStart"/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proofErr w:type="spellEnd"/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АУ «МФЦ» в сети Интернет: </w:t>
            </w:r>
            <w:proofErr w:type="spellStart"/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mfc.vr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93" w:type="dxa"/>
          </w:tcPr>
          <w:p w:rsidR="003C454F" w:rsidRPr="00FE71D8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 Не 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3C454F" w:rsidRPr="00FE71D8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2693" w:type="dxa"/>
          </w:tcPr>
          <w:p w:rsidR="003C454F" w:rsidRPr="00FE71D8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1. Личный кабинет заявителя на портале государственных услуг.</w:t>
            </w:r>
          </w:p>
          <w:p w:rsidR="003C454F" w:rsidRPr="00FE71D8" w:rsidRDefault="003C454F" w:rsidP="003C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2. Электронная почта заявителя</w:t>
            </w:r>
          </w:p>
        </w:tc>
        <w:tc>
          <w:tcPr>
            <w:tcW w:w="3119" w:type="dxa"/>
          </w:tcPr>
          <w:p w:rsidR="003C454F" w:rsidRDefault="003C454F" w:rsidP="003C45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3C454F" w:rsidRDefault="003C454F" w:rsidP="003C45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3C454F" w:rsidRDefault="003C454F" w:rsidP="003C45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Портале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Воронежской области, </w:t>
            </w:r>
          </w:p>
          <w:p w:rsidR="003C454F" w:rsidRPr="00F7660D" w:rsidRDefault="003C454F" w:rsidP="003C45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3C454F" w:rsidRDefault="003C454F" w:rsidP="003C45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454F" w:rsidRDefault="003C454F" w:rsidP="003C454F"/>
    <w:p w:rsidR="003C454F" w:rsidRDefault="003C454F" w:rsidP="003C454F">
      <w:pPr>
        <w:rPr>
          <w:rFonts w:ascii="Times New Roman" w:hAnsi="Times New Roman" w:cs="Times New Roman"/>
          <w:sz w:val="26"/>
          <w:szCs w:val="26"/>
        </w:rPr>
        <w:sectPr w:rsidR="003C454F" w:rsidSect="003C454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3C3021">
        <w:rPr>
          <w:rFonts w:ascii="Times New Roman" w:hAnsi="Times New Roman" w:cs="Times New Roman"/>
          <w:sz w:val="26"/>
          <w:szCs w:val="26"/>
        </w:rPr>
        <w:t>Глава администрации городского поселения – город Острогожск                                                   А.В. Колесников</w:t>
      </w:r>
    </w:p>
    <w:p w:rsidR="003C454F" w:rsidRPr="00BC5A44" w:rsidRDefault="003C454F" w:rsidP="003C454F">
      <w:pPr>
        <w:rPr>
          <w:rFonts w:ascii="Times New Roman" w:hAnsi="Times New Roman" w:cs="Times New Roman"/>
          <w:sz w:val="26"/>
          <w:szCs w:val="26"/>
        </w:rPr>
      </w:pPr>
    </w:p>
    <w:p w:rsidR="003C454F" w:rsidRPr="00BC5A44" w:rsidRDefault="003C454F" w:rsidP="003C454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3C454F" w:rsidRDefault="003C454F" w:rsidP="003C454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технологической схеме</w:t>
      </w:r>
    </w:p>
    <w:p w:rsidR="00D07488" w:rsidRPr="00D07488" w:rsidRDefault="00D07488" w:rsidP="00D074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ОБЪЕКТУ АДРЕСАЦИИ АДРЕСА ИЛИ АННУЛИРОВАНИИ ЕГО АДРЕСА</w:t>
      </w: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D07488" w:rsidRPr="00D07488" w:rsidTr="00D07488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07488" w:rsidRPr="00D07488" w:rsidTr="00D07488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D07488" w:rsidRPr="00D07488" w:rsidTr="00D07488">
        <w:trPr>
          <w:trHeight w:val="29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"__" ____________ ____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488" w:rsidRPr="00D07488" w:rsidTr="00D0748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</w:t>
            </w: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ar520" w:history="1">
              <w:r w:rsidRPr="00D0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ar520" w:history="1">
              <w:r w:rsidRPr="00D0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D07488" w:rsidRPr="00D07488" w:rsidTr="00D0748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07488" w:rsidRPr="00D07488" w:rsidTr="00D07488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21" w:history="1">
              <w:r w:rsidRPr="00D0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ar521" w:history="1">
              <w:r w:rsidRPr="00D0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D07488" w:rsidRPr="00D07488" w:rsidTr="00D0748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07488" w:rsidRPr="00D07488" w:rsidTr="00D07488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здании, сооружении путем раздела здания, </w:t>
            </w: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ar522" w:history="1">
              <w:r w:rsidRPr="00D0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помещения </w:t>
            </w:r>
            <w:hyperlink w:anchor="Par522" w:history="1">
              <w:r w:rsidRPr="00D0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ar522" w:history="1">
              <w:r w:rsidRPr="00D0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ar523" w:history="1">
              <w:r w:rsidRPr="00D0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ar523" w:history="1">
              <w:r w:rsidRPr="00D0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D07488" w:rsidRPr="00D07488" w:rsidTr="00D0748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07488" w:rsidRPr="00D07488" w:rsidTr="00D07488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8" w:history="1">
              <w:r w:rsidRPr="00D0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пунктах 1</w:t>
              </w:r>
            </w:hyperlink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9" w:history="1">
              <w:r w:rsidRPr="00D074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 части 2 статьи 27</w:t>
              </w:r>
            </w:hyperlink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D07488" w:rsidRPr="00D07488" w:rsidTr="00D07488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07488" w:rsidRPr="00D07488" w:rsidTr="00D07488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D07488" w:rsidRPr="00D07488" w:rsidTr="00D0748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07488" w:rsidRPr="00D07488" w:rsidTr="00D0748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 ____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D07488" w:rsidRPr="00D07488" w:rsidTr="00D0748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D07488" w:rsidRPr="00D07488" w:rsidTr="00D0748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D07488" w:rsidRPr="00D07488" w:rsidTr="00D0748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D07488" w:rsidRPr="00D07488" w:rsidTr="00D0748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D07488" w:rsidRPr="00D07488" w:rsidTr="00D07488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D07488" w:rsidRPr="00D07488" w:rsidTr="00D0748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D07488" w:rsidRPr="00D07488" w:rsidTr="00D0748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07488" w:rsidRPr="00D07488" w:rsidTr="00D0748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D07488" w:rsidRPr="00D07488" w:rsidTr="00D0748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D07488" w:rsidRPr="00D07488" w:rsidTr="00D0748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D07488" w:rsidRPr="00D07488" w:rsidTr="00D0748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07488" w:rsidRPr="00D07488" w:rsidTr="00D07488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07488" w:rsidRPr="00D07488" w:rsidTr="00D0748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07488" w:rsidRPr="00D07488" w:rsidTr="00D07488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 ____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488" w:rsidRPr="00D07488" w:rsidTr="00D0748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D07488" w:rsidRPr="00D07488" w:rsidTr="00D07488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07488" w:rsidRPr="00D07488" w:rsidTr="00D07488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D07488" w:rsidRPr="00D07488" w:rsidTr="00D0748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правоустанавливающи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</w:t>
            </w:r>
            <w:proofErr w:type="spell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07488" w:rsidRPr="00D07488" w:rsidTr="00D0748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07488" w:rsidRPr="00D07488" w:rsidTr="00D07488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___________ ____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488" w:rsidRPr="00D07488" w:rsidTr="00D0748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D07488" w:rsidRPr="00D07488" w:rsidTr="00D0748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8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20"/>
      <w:bookmarkEnd w:id="1"/>
      <w:r w:rsidRPr="00D0748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521"/>
      <w:bookmarkEnd w:id="2"/>
      <w:r w:rsidRPr="00D07488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522"/>
      <w:bookmarkEnd w:id="3"/>
      <w:r w:rsidRPr="00D07488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523"/>
      <w:bookmarkEnd w:id="4"/>
      <w:r w:rsidRPr="00D07488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Pr="00BC5A44" w:rsidRDefault="00D07488" w:rsidP="00D0748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F0F76">
        <w:rPr>
          <w:rFonts w:ascii="Times New Roman" w:hAnsi="Times New Roman" w:cs="Times New Roman"/>
          <w:sz w:val="24"/>
          <w:szCs w:val="24"/>
        </w:rPr>
        <w:t>№ 2</w:t>
      </w:r>
    </w:p>
    <w:p w:rsidR="00D07488" w:rsidRDefault="00D07488" w:rsidP="00D0748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технологической схеме</w:t>
      </w: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ОБЪЕКТУ АДРЕСАЦИИ АДРЕСА ИЛИ АННУЛИРОВАНИИ ЕГО АДРЕСА</w:t>
      </w: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D07488" w:rsidRPr="00D07488" w:rsidTr="00D07488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</w:t>
            </w:r>
            <w:r w:rsidRPr="00D074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</w:t>
            </w:r>
            <w:r w:rsidRPr="00D0748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1_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07488" w:rsidRPr="00D07488" w:rsidTr="00D07488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прилагаемых документов </w:t>
            </w:r>
            <w:r w:rsidRPr="00D0748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</w:t>
            </w: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оригиналов ___, копий </w:t>
            </w: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количество листов в оригиналах ____, копиях ____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D07488" w:rsidRPr="00D07488" w:rsidTr="00D07488">
        <w:trPr>
          <w:trHeight w:val="29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администрацию городского поселения – город </w:t>
            </w:r>
            <w:proofErr w:type="spellStart"/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ОстрогогжскОстрогожского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района Воронежская область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"__" ____________ ____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488" w:rsidRPr="00D07488" w:rsidTr="00D0748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Прошу в отношении объекта адресации: Воронежская  область, Острогожский  район, г. Острогожск,  </w:t>
            </w:r>
            <w:r w:rsidR="002C12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ул</w:t>
            </w:r>
            <w:proofErr w:type="gramStart"/>
            <w:r w:rsidR="002C12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.М</w:t>
            </w:r>
            <w:proofErr w:type="gramEnd"/>
            <w:r w:rsidR="002C12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</w:t>
            </w: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д.</w:t>
            </w: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а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ar520" w:history="1">
              <w:r w:rsidRPr="00D074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ar520" w:history="1">
              <w:r w:rsidRPr="00D074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</w:tbl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D07488" w:rsidRPr="00D07488" w:rsidTr="00D0748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</w:t>
            </w:r>
            <w:r w:rsidRPr="00D074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07488" w:rsidRPr="00D07488" w:rsidTr="00D07488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21" w:history="1">
              <w:r w:rsidRPr="00D074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ar521" w:history="1">
              <w:r w:rsidRPr="00D074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2C12DE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C12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Жилого дома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2C12DE" w:rsidRDefault="002C12DE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C12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36:19:0102003:14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2C12DE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Воронежская  область, Острогожский  район, г. Острогожск,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ира</w:t>
            </w: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д.</w:t>
            </w: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а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2C12DE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2C1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2C12DE" w:rsidRDefault="00D07488" w:rsidP="002C1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</w:tbl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D07488" w:rsidRPr="00D07488" w:rsidTr="00D0748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07488" w:rsidRPr="00D07488" w:rsidTr="00D07488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-----=--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ar522" w:history="1">
              <w:r w:rsidRPr="00D074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помещения </w:t>
            </w:r>
            <w:hyperlink w:anchor="Par522" w:history="1">
              <w:r w:rsidRPr="00D074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ar522" w:history="1">
              <w:r w:rsidRPr="00D074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ar523" w:history="1">
              <w:r w:rsidRPr="00D074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ar523" w:history="1">
              <w:r w:rsidRPr="00D074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</w:tr>
      <w:tr w:rsidR="00D07488" w:rsidRPr="00D07488" w:rsidTr="00D07488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D07488" w:rsidRPr="00D07488" w:rsidTr="00D0748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_4_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07488" w:rsidRPr="00D07488" w:rsidTr="00D07488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 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элемента </w:t>
            </w: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адресации------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0" w:history="1">
              <w:r w:rsidRPr="00D074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" w:history="1">
              <w:r w:rsidRPr="00D074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части 2 статьи 27</w:t>
              </w:r>
            </w:hyperlink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D07488" w:rsidRPr="00D07488" w:rsidTr="00D07488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</w:t>
            </w:r>
            <w:r w:rsidRPr="00D074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 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07488" w:rsidRPr="00D07488" w:rsidTr="00D07488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D07488" w:rsidRPr="00D07488" w:rsidTr="00D0748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Войтов 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Юрий 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Михайлович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Паспорт 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20 07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8907229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"29"11.2007г.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Отделением  УФМС России  по Воронежской  области  вОстрогожском  районе 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.О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строгожск, северный </w:t>
            </w:r>
            <w:proofErr w:type="spellStart"/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микоррайон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23</w:t>
            </w: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89507640700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07488" w:rsidRPr="00D07488" w:rsidTr="00D0748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 ____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D07488" w:rsidRPr="00D07488" w:rsidTr="00D0748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D07488" w:rsidRPr="00D07488" w:rsidTr="00D0748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D07488" w:rsidRPr="00D07488" w:rsidTr="00D0748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D07488" w:rsidRPr="00D07488" w:rsidTr="00D0748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D07488" w:rsidRPr="00D07488" w:rsidTr="00D07488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D07488" w:rsidRPr="00D07488" w:rsidTr="00D0748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D07488" w:rsidRPr="00D07488" w:rsidTr="00D0748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07488" w:rsidRPr="00D07488" w:rsidTr="00D0748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D07488" w:rsidRPr="00D07488" w:rsidTr="00D0748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D07488" w:rsidRPr="00D07488" w:rsidTr="00D0748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2C12DE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Расписка получена: </w:t>
            </w:r>
            <w:r w:rsidR="00D07488"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Войтов </w:t>
            </w:r>
            <w:r w:rsidR="00D07488"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D07488" w:rsidRPr="00D07488" w:rsidTr="00D0748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D07488" w:rsidRPr="00D07488" w:rsidTr="00D0748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</w:t>
            </w: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6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07488" w:rsidRPr="00D07488" w:rsidTr="00D07488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07488" w:rsidRPr="00D07488" w:rsidTr="00D0748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07488" w:rsidRPr="00D07488" w:rsidTr="00D07488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 ____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2C12DE" w:rsidRDefault="002C12DE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C12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Копия  кадастрового  паспорта здания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2C12DE" w:rsidRDefault="002C12DE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2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Копия постановление № 1169, от 03.09.1993г.  о  разрешении на  строительство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2C12DE" w:rsidRDefault="002C12DE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2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Копия  регистрационного  удостоверения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</w:t>
            </w:r>
            <w:r w:rsidRPr="002C12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количестве _</w:t>
            </w:r>
            <w:r w:rsidR="002C12DE" w:rsidRPr="002C12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Pr="002C12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__ экз., на _</w:t>
            </w:r>
            <w:r w:rsidR="002C12DE" w:rsidRPr="002C12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Pr="002C12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__ л</w:t>
            </w: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488" w:rsidRPr="00D07488" w:rsidTr="00D0748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D07488" w:rsidRPr="00D07488" w:rsidTr="00D07488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D07488" w:rsidRPr="00D07488" w:rsidTr="00D07488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D07488" w:rsidRPr="00D07488" w:rsidTr="00D0748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правоустанавливающи</w:t>
            </w:r>
            <w:proofErr w:type="gram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</w:t>
            </w:r>
            <w:proofErr w:type="spellStart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иные документы и содержащиеся в них сведения соответствуют установленным законодательством </w:t>
            </w: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требованиям.</w:t>
            </w:r>
          </w:p>
        </w:tc>
      </w:tr>
      <w:tr w:rsidR="00D07488" w:rsidRPr="00D07488" w:rsidTr="00D0748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07488" w:rsidRPr="00D07488" w:rsidTr="00D07488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2C12DE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2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Войтов</w:t>
            </w:r>
            <w:r w:rsidR="00D07488"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2C12DE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C12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Войтов Ю.М.</w:t>
            </w:r>
          </w:p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"24" ноября  2016 г.</w:t>
            </w:r>
          </w:p>
        </w:tc>
      </w:tr>
      <w:tr w:rsidR="00D07488" w:rsidRPr="00D07488" w:rsidTr="00D0748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D07488" w:rsidRPr="00D07488" w:rsidTr="00D0748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2C12DE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C12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Копия  кадастрового  паспорта здания </w:t>
            </w:r>
          </w:p>
        </w:tc>
      </w:tr>
      <w:tr w:rsidR="00D07488" w:rsidRPr="00D07488" w:rsidTr="00D0748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2C12DE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C12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Копия постановление № 1169, от 03.09.1993г.  о  разрешении на  строительство </w:t>
            </w:r>
          </w:p>
        </w:tc>
      </w:tr>
      <w:tr w:rsidR="00D07488" w:rsidRPr="00D07488" w:rsidTr="00D0748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2C12DE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C12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Копия  регистрационного  удостоверения </w:t>
            </w:r>
          </w:p>
        </w:tc>
      </w:tr>
      <w:tr w:rsidR="00D07488" w:rsidRPr="00D07488" w:rsidTr="00D0748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2C12DE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7488" w:rsidRPr="00D07488" w:rsidTr="00D07488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488" w:rsidRPr="00D07488" w:rsidRDefault="00D07488" w:rsidP="00D07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P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88" w:rsidRDefault="00D07488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Pr="00D07488" w:rsidRDefault="003F0F76" w:rsidP="00D074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76" w:rsidRPr="00226470" w:rsidRDefault="003F0F76" w:rsidP="003F0F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0F76" w:rsidRPr="003F0F76" w:rsidRDefault="003F0F76" w:rsidP="003F0F7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Приложение №3</w:t>
      </w:r>
    </w:p>
    <w:p w:rsidR="003F0F76" w:rsidRPr="003F0F76" w:rsidRDefault="003F0F76" w:rsidP="003F0F7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технологической схеме</w:t>
      </w:r>
    </w:p>
    <w:p w:rsidR="003F0F76" w:rsidRPr="003F0F76" w:rsidRDefault="003F0F76" w:rsidP="003F0F7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F0F76" w:rsidRPr="003F0F76" w:rsidRDefault="003F0F76" w:rsidP="003F0F7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3F0F76" w:rsidRPr="003F0F76" w:rsidRDefault="003F0F76" w:rsidP="003F0F76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РЕШЕНИЕ</w:t>
      </w:r>
    </w:p>
    <w:p w:rsidR="003F0F76" w:rsidRPr="003F0F76" w:rsidRDefault="003F0F76" w:rsidP="003F0F76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ОБ ОТКАЗЕ В ПРИСВОЕНИИ ОБЪЕКТУ АДРЕСАЦИИ АДРЕСА</w:t>
      </w:r>
    </w:p>
    <w:p w:rsidR="003F0F76" w:rsidRPr="003F0F76" w:rsidRDefault="003F0F76" w:rsidP="003F0F76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ИЛИ </w:t>
      </w:r>
      <w:proofErr w:type="gramStart"/>
      <w:r w:rsidRPr="003F0F76">
        <w:rPr>
          <w:rFonts w:ascii="Times New Roman" w:hAnsi="Times New Roman" w:cs="Times New Roman"/>
          <w:sz w:val="22"/>
          <w:szCs w:val="22"/>
        </w:rPr>
        <w:t>АННУЛИРОВАНИИ</w:t>
      </w:r>
      <w:proofErr w:type="gramEnd"/>
      <w:r w:rsidRPr="003F0F76">
        <w:rPr>
          <w:rFonts w:ascii="Times New Roman" w:hAnsi="Times New Roman" w:cs="Times New Roman"/>
          <w:sz w:val="22"/>
          <w:szCs w:val="22"/>
        </w:rPr>
        <w:t xml:space="preserve"> ЕГО АДРЕСА</w:t>
      </w:r>
    </w:p>
    <w:p w:rsidR="003F0F76" w:rsidRPr="003F0F76" w:rsidRDefault="003F0F76" w:rsidP="003F0F76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3F0F76" w:rsidRPr="003F0F76" w:rsidRDefault="003F0F76" w:rsidP="003F0F7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3F0F76" w:rsidRPr="003F0F76" w:rsidRDefault="003F0F76" w:rsidP="003F0F7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______________________________</w:t>
      </w:r>
    </w:p>
    <w:p w:rsidR="003F0F76" w:rsidRPr="003F0F76" w:rsidRDefault="003F0F76" w:rsidP="003F0F7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proofErr w:type="gramStart"/>
      <w:r w:rsidRPr="003F0F76">
        <w:rPr>
          <w:rFonts w:ascii="Times New Roman" w:hAnsi="Times New Roman" w:cs="Times New Roman"/>
          <w:sz w:val="22"/>
          <w:szCs w:val="22"/>
        </w:rPr>
        <w:t>(Ф.И.О., адрес заявителя</w:t>
      </w:r>
      <w:proofErr w:type="gramEnd"/>
    </w:p>
    <w:p w:rsidR="003F0F76" w:rsidRPr="003F0F76" w:rsidRDefault="003F0F76" w:rsidP="003F0F7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                                (представителя) заявителя)</w:t>
      </w:r>
    </w:p>
    <w:p w:rsidR="003F0F76" w:rsidRPr="003F0F76" w:rsidRDefault="003F0F76" w:rsidP="003F0F7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______________________________</w:t>
      </w:r>
    </w:p>
    <w:p w:rsidR="003F0F76" w:rsidRPr="003F0F76" w:rsidRDefault="003F0F76" w:rsidP="003F0F7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proofErr w:type="gramStart"/>
      <w:r w:rsidRPr="003F0F76">
        <w:rPr>
          <w:rFonts w:ascii="Times New Roman" w:hAnsi="Times New Roman" w:cs="Times New Roman"/>
          <w:sz w:val="22"/>
          <w:szCs w:val="22"/>
        </w:rPr>
        <w:t>(регистрационный номер</w:t>
      </w:r>
      <w:proofErr w:type="gramEnd"/>
    </w:p>
    <w:p w:rsidR="003F0F76" w:rsidRPr="003F0F76" w:rsidRDefault="003F0F76" w:rsidP="003F0F7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заявления о присвоении</w:t>
      </w:r>
    </w:p>
    <w:p w:rsidR="003F0F76" w:rsidRPr="003F0F76" w:rsidRDefault="003F0F76" w:rsidP="003F0F7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                                 объекту адресации адреса</w:t>
      </w:r>
    </w:p>
    <w:p w:rsidR="003F0F76" w:rsidRPr="003F0F76" w:rsidRDefault="003F0F76" w:rsidP="003F0F7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                               или </w:t>
      </w:r>
      <w:proofErr w:type="gramStart"/>
      <w:r w:rsidRPr="003F0F76">
        <w:rPr>
          <w:rFonts w:ascii="Times New Roman" w:hAnsi="Times New Roman" w:cs="Times New Roman"/>
          <w:sz w:val="22"/>
          <w:szCs w:val="22"/>
        </w:rPr>
        <w:t>аннулировании</w:t>
      </w:r>
      <w:proofErr w:type="gramEnd"/>
      <w:r w:rsidRPr="003F0F76">
        <w:rPr>
          <w:rFonts w:ascii="Times New Roman" w:hAnsi="Times New Roman" w:cs="Times New Roman"/>
          <w:sz w:val="22"/>
          <w:szCs w:val="22"/>
        </w:rPr>
        <w:t xml:space="preserve"> его адреса)</w:t>
      </w:r>
    </w:p>
    <w:p w:rsidR="003F0F76" w:rsidRPr="003F0F76" w:rsidRDefault="003F0F76" w:rsidP="003F0F76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3F0F76" w:rsidRPr="003F0F76" w:rsidRDefault="003F0F76" w:rsidP="003F0F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Решение</w:t>
      </w:r>
    </w:p>
    <w:p w:rsidR="003F0F76" w:rsidRPr="003F0F76" w:rsidRDefault="003F0F76" w:rsidP="003F0F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об отказе в присвоении объекту адресации адреса</w:t>
      </w:r>
    </w:p>
    <w:p w:rsidR="003F0F76" w:rsidRPr="003F0F76" w:rsidRDefault="003F0F76" w:rsidP="003F0F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или </w:t>
      </w:r>
      <w:proofErr w:type="gramStart"/>
      <w:r w:rsidRPr="003F0F76">
        <w:rPr>
          <w:rFonts w:ascii="Times New Roman" w:hAnsi="Times New Roman" w:cs="Times New Roman"/>
          <w:sz w:val="22"/>
          <w:szCs w:val="22"/>
        </w:rPr>
        <w:t>аннулировании</w:t>
      </w:r>
      <w:proofErr w:type="gramEnd"/>
      <w:r w:rsidRPr="003F0F76">
        <w:rPr>
          <w:rFonts w:ascii="Times New Roman" w:hAnsi="Times New Roman" w:cs="Times New Roman"/>
          <w:sz w:val="22"/>
          <w:szCs w:val="22"/>
        </w:rPr>
        <w:t xml:space="preserve"> его адреса</w:t>
      </w:r>
    </w:p>
    <w:p w:rsidR="003F0F76" w:rsidRPr="003F0F76" w:rsidRDefault="003F0F76" w:rsidP="003F0F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F0F76" w:rsidRPr="003F0F76" w:rsidRDefault="003F0F76" w:rsidP="003F0F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от ___________ N __________</w:t>
      </w:r>
    </w:p>
    <w:p w:rsidR="003F0F76" w:rsidRPr="003F0F76" w:rsidRDefault="003F0F76" w:rsidP="003F0F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(наименование органа местного самоуправления)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сообщает, что ____________________________________________________________,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gramStart"/>
      <w:r w:rsidRPr="003F0F76">
        <w:rPr>
          <w:rFonts w:ascii="Times New Roman" w:hAnsi="Times New Roman" w:cs="Times New Roman"/>
          <w:sz w:val="22"/>
          <w:szCs w:val="22"/>
        </w:rPr>
        <w:t>(Ф.И.О. заявителя в дательном падеже, наименование, номер</w:t>
      </w:r>
      <w:proofErr w:type="gramEnd"/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                  и дата выдачи документа,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3F0F76">
        <w:rPr>
          <w:rFonts w:ascii="Times New Roman" w:hAnsi="Times New Roman" w:cs="Times New Roman"/>
          <w:sz w:val="22"/>
          <w:szCs w:val="22"/>
        </w:rPr>
        <w:t>подтверждающего личность, почтовый адрес - для физического лица;</w:t>
      </w:r>
      <w:proofErr w:type="gramEnd"/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 w:rsidRPr="003F0F76">
        <w:rPr>
          <w:rFonts w:ascii="Times New Roman" w:hAnsi="Times New Roman" w:cs="Times New Roman"/>
          <w:sz w:val="22"/>
          <w:szCs w:val="22"/>
        </w:rPr>
        <w:t>полное наименование, ИНН, КПП (для</w:t>
      </w:r>
      <w:proofErr w:type="gramEnd"/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российского юридического лица), страна, дата и номер регистрации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    (для иностранного юридического лица),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   почтовый адрес - для юридического лица)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на  основании  Правил  присвоения,  изменения  и   аннулирования   адресов,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F0F76">
        <w:rPr>
          <w:rFonts w:ascii="Times New Roman" w:hAnsi="Times New Roman" w:cs="Times New Roman"/>
          <w:sz w:val="22"/>
          <w:szCs w:val="22"/>
        </w:rPr>
        <w:t>утвержденных</w:t>
      </w:r>
      <w:proofErr w:type="gramEnd"/>
      <w:r w:rsidRPr="003F0F76">
        <w:rPr>
          <w:rFonts w:ascii="Times New Roman" w:hAnsi="Times New Roman" w:cs="Times New Roman"/>
          <w:sz w:val="22"/>
          <w:szCs w:val="22"/>
        </w:rPr>
        <w:t xml:space="preserve"> постановлением Правительства Российской Федерации от 19 ноября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2014 г.  N 1221,  отказано  в  присвоении (аннулировании) адреса следующему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                   (нужное подчеркнуть)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объекту адресации ________________________________________________________.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       </w:t>
      </w:r>
      <w:proofErr w:type="gramStart"/>
      <w:r w:rsidRPr="003F0F76">
        <w:rPr>
          <w:rFonts w:ascii="Times New Roman" w:hAnsi="Times New Roman" w:cs="Times New Roman"/>
          <w:sz w:val="22"/>
          <w:szCs w:val="22"/>
        </w:rPr>
        <w:t>(вид и наименование объекта адресации, описание</w:t>
      </w:r>
      <w:proofErr w:type="gramEnd"/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местонахождения объекта адресации в случае обращения заявителя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   о присвоении объекту адресации адреса,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адрес объекта адресации в случае обращения заявителя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        об аннулировании его адреса)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в связи </w:t>
      </w:r>
      <w:proofErr w:type="gramStart"/>
      <w:r w:rsidRPr="003F0F76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3F0F7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                    (основание отказа)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Уполномоченное    лицо    органа    местного   самоуправления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___________________________________                         _______________</w:t>
      </w:r>
    </w:p>
    <w:p w:rsidR="003F0F76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 xml:space="preserve">        (должность, Ф.И.О.)                                    (подпись)</w:t>
      </w:r>
    </w:p>
    <w:p w:rsidR="003C454F" w:rsidRPr="003F0F76" w:rsidRDefault="003F0F76" w:rsidP="003F0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F76">
        <w:rPr>
          <w:rFonts w:ascii="Times New Roman" w:hAnsi="Times New Roman" w:cs="Times New Roman"/>
          <w:sz w:val="22"/>
          <w:szCs w:val="22"/>
        </w:rPr>
        <w:t>М.П.</w:t>
      </w:r>
    </w:p>
    <w:sectPr w:rsidR="003C454F" w:rsidRPr="003F0F76" w:rsidSect="003C454F">
      <w:pgSz w:w="11906" w:h="16838"/>
      <w:pgMar w:top="568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454F"/>
    <w:rsid w:val="001076E3"/>
    <w:rsid w:val="001401ED"/>
    <w:rsid w:val="001755AC"/>
    <w:rsid w:val="0023669C"/>
    <w:rsid w:val="00240DD7"/>
    <w:rsid w:val="002C12DE"/>
    <w:rsid w:val="003C454F"/>
    <w:rsid w:val="003F0F76"/>
    <w:rsid w:val="00402D68"/>
    <w:rsid w:val="00463B06"/>
    <w:rsid w:val="004E3DEA"/>
    <w:rsid w:val="004F4361"/>
    <w:rsid w:val="005041FD"/>
    <w:rsid w:val="00506CA8"/>
    <w:rsid w:val="006D4CBA"/>
    <w:rsid w:val="00704BB9"/>
    <w:rsid w:val="007A4CB9"/>
    <w:rsid w:val="0082135A"/>
    <w:rsid w:val="008B3A37"/>
    <w:rsid w:val="0093030D"/>
    <w:rsid w:val="009D11F8"/>
    <w:rsid w:val="009F6E0D"/>
    <w:rsid w:val="00CB4A43"/>
    <w:rsid w:val="00D07488"/>
    <w:rsid w:val="00D83FE0"/>
    <w:rsid w:val="00E01F09"/>
    <w:rsid w:val="00E515B3"/>
    <w:rsid w:val="00F4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4F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3C454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C454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454F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C454F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table" w:styleId="a3">
    <w:name w:val="Table Grid"/>
    <w:basedOn w:val="a1"/>
    <w:uiPriority w:val="39"/>
    <w:rsid w:val="003C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4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54F"/>
  </w:style>
  <w:style w:type="paragraph" w:styleId="a6">
    <w:name w:val="List Paragraph"/>
    <w:basedOn w:val="a"/>
    <w:uiPriority w:val="34"/>
    <w:qFormat/>
    <w:rsid w:val="003C454F"/>
    <w:pPr>
      <w:ind w:left="720"/>
      <w:contextualSpacing/>
    </w:pPr>
  </w:style>
  <w:style w:type="paragraph" w:customStyle="1" w:styleId="ConsPlusNonformat">
    <w:name w:val="ConsPlusNonformat"/>
    <w:uiPriority w:val="99"/>
    <w:rsid w:val="003C45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sid w:val="003C454F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3C45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C4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4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54F"/>
  </w:style>
  <w:style w:type="paragraph" w:styleId="ac">
    <w:name w:val="No Spacing"/>
    <w:uiPriority w:val="1"/>
    <w:qFormat/>
    <w:rsid w:val="001401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4F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3C454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C454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454F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C454F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table" w:styleId="a3">
    <w:name w:val="Table Grid"/>
    <w:basedOn w:val="a1"/>
    <w:uiPriority w:val="39"/>
    <w:rsid w:val="003C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4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54F"/>
  </w:style>
  <w:style w:type="paragraph" w:styleId="a6">
    <w:name w:val="List Paragraph"/>
    <w:basedOn w:val="a"/>
    <w:uiPriority w:val="34"/>
    <w:qFormat/>
    <w:rsid w:val="003C454F"/>
    <w:pPr>
      <w:ind w:left="720"/>
      <w:contextualSpacing/>
    </w:pPr>
  </w:style>
  <w:style w:type="paragraph" w:customStyle="1" w:styleId="ConsPlusNonformat">
    <w:name w:val="ConsPlusNonformat"/>
    <w:uiPriority w:val="99"/>
    <w:rsid w:val="003C45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sid w:val="003C454F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3C45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C4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4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C06B156A525A6B2D3A259254347FEF9CC4B8FCB083331AAA114A89020BC66F5FEBA27AED413014j0BB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4C259C2C922C5B20E04E6433643045237ABCD327FFFDAE20CBF2FF79D005E2103CA8CE83080275CC9C73CF2nA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C259C2C922C5B20E04E6433643045237ABCD327FFFDAE20CBF2FF79D005E2103CA8CE83080275CC9C73CF2nAE" TargetMode="External"/><Relationship Id="rId11" Type="http://schemas.openxmlformats.org/officeDocument/2006/relationships/hyperlink" Target="consultantplus://offline/ref=57C06B156A525A6B2D3A259254347FEF9CC4B8FCB083331AAA114A89020BC66F5FEBA27AjEBD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C06B156A525A6B2D3A259254347FEF9CC4B8FCB083331AAA114A89020BC66F5FEBA27AED413014j0B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C06B156A525A6B2D3A259254347FEF9CC4B8FCB083331AAA114A89020BC66F5FEBA27AjEBD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C68B-7FBA-4AD9-82B0-F31CDF5D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43</Pages>
  <Words>6643</Words>
  <Characters>37868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</dc:creator>
  <cp:lastModifiedBy>Admin</cp:lastModifiedBy>
  <cp:revision>6</cp:revision>
  <dcterms:created xsi:type="dcterms:W3CDTF">2016-11-23T15:39:00Z</dcterms:created>
  <dcterms:modified xsi:type="dcterms:W3CDTF">2016-11-30T13:22:00Z</dcterms:modified>
</cp:coreProperties>
</file>